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34B37" w14:textId="435D5C65" w:rsidR="00184632" w:rsidRPr="0011125C" w:rsidRDefault="00184632" w:rsidP="002E3CE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3642727A" w14:textId="77777777" w:rsidR="00184632" w:rsidRPr="0011125C" w:rsidRDefault="00184632" w:rsidP="002E3CE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43FA3C7E" w14:textId="01D560D6" w:rsidR="002E3CED" w:rsidRPr="00E84FFC" w:rsidRDefault="002E3CED" w:rsidP="002E3CED">
      <w:pPr>
        <w:pStyle w:val="Nessunaspaziatura"/>
        <w:jc w:val="center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E84FFC">
        <w:rPr>
          <w:rFonts w:ascii="Gill Sans MT" w:hAnsi="Gill Sans MT"/>
          <w:b/>
          <w:noProof/>
          <w:color w:val="365F91"/>
          <w:sz w:val="20"/>
          <w:szCs w:val="20"/>
        </w:rPr>
        <w:t xml:space="preserve">Allegato </w:t>
      </w:r>
      <w:r w:rsidR="007C3CCB" w:rsidRPr="00E84FFC">
        <w:rPr>
          <w:rFonts w:ascii="Gill Sans MT" w:hAnsi="Gill Sans MT"/>
          <w:b/>
          <w:noProof/>
          <w:color w:val="365F91"/>
          <w:sz w:val="20"/>
          <w:szCs w:val="20"/>
        </w:rPr>
        <w:t>36</w:t>
      </w:r>
      <w:r w:rsidRPr="00E84FFC">
        <w:rPr>
          <w:rFonts w:ascii="Gill Sans MT" w:hAnsi="Gill Sans MT"/>
          <w:b/>
          <w:noProof/>
          <w:color w:val="365F91"/>
          <w:sz w:val="20"/>
          <w:szCs w:val="20"/>
        </w:rPr>
        <w:t xml:space="preserve"> - SPESA</w:t>
      </w:r>
    </w:p>
    <w:p w14:paraId="64CE8A66" w14:textId="77777777" w:rsidR="00C73969" w:rsidRPr="00E84FFC" w:rsidRDefault="00C73969" w:rsidP="003A58C0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E84FFC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Check list </w:t>
      </w:r>
      <w:r w:rsidR="00960F65" w:rsidRPr="00E84FFC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verifiche amministrative</w:t>
      </w:r>
      <w:r w:rsidRPr="00E84FFC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  <w:r w:rsidR="00960F65" w:rsidRPr="00E84FFC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su base documentale</w:t>
      </w:r>
    </w:p>
    <w:p w14:paraId="62A0498A" w14:textId="18F0D34B" w:rsidR="00C73969" w:rsidRPr="00E84FFC" w:rsidRDefault="00C73969" w:rsidP="003A58C0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E84FFC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 xml:space="preserve">Tipologia di macroprocesso: </w:t>
      </w:r>
      <w:r w:rsidR="00960F65" w:rsidRPr="00E84FFC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 xml:space="preserve">Operazioni selezionate tramite appalto pubblico di servizi </w:t>
      </w:r>
    </w:p>
    <w:p w14:paraId="3A320ED9" w14:textId="77777777" w:rsidR="00C73969" w:rsidRPr="00E84FFC" w:rsidRDefault="00C73969" w:rsidP="00C142C8">
      <w:pPr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218"/>
        <w:gridCol w:w="5413"/>
      </w:tblGrid>
      <w:tr w:rsidR="00C73969" w:rsidRPr="00E84FFC" w14:paraId="42F8D988" w14:textId="77777777" w:rsidTr="00B746E7">
        <w:trPr>
          <w:trHeight w:hRule="exact" w:val="1000"/>
        </w:trPr>
        <w:tc>
          <w:tcPr>
            <w:tcW w:w="2190" w:type="pct"/>
            <w:shd w:val="clear" w:color="auto" w:fill="C6D9F1"/>
            <w:vAlign w:val="center"/>
          </w:tcPr>
          <w:p w14:paraId="2D705AE6" w14:textId="44A0C664" w:rsidR="00C73969" w:rsidRPr="00E84FFC" w:rsidRDefault="00184632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Programma </w:t>
            </w:r>
          </w:p>
        </w:tc>
        <w:tc>
          <w:tcPr>
            <w:tcW w:w="2810" w:type="pct"/>
          </w:tcPr>
          <w:p w14:paraId="1C8455A3" w14:textId="41129689" w:rsidR="00184632" w:rsidRPr="00E84FFC" w:rsidRDefault="00184632" w:rsidP="002E3CED">
            <w:pP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B746E7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C(2022) 5345 del 19 luglio 2022</w:t>
            </w:r>
          </w:p>
          <w:p w14:paraId="693A82A8" w14:textId="77777777" w:rsidR="00184632" w:rsidRPr="00E84FFC" w:rsidRDefault="00184632" w:rsidP="002E3CED">
            <w:pP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  <w:p w14:paraId="4A5BE8A5" w14:textId="3B528EBB" w:rsidR="00C73969" w:rsidRPr="00E84FFC" w:rsidRDefault="00184632" w:rsidP="002E3CED">
            <w:pPr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Europeo Plus (FSE+) 2021-2027</w:t>
            </w:r>
            <w:r w:rsidR="002E3CED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dicembre 2014</w:t>
            </w:r>
          </w:p>
        </w:tc>
      </w:tr>
      <w:tr w:rsidR="00C73969" w:rsidRPr="00E84FFC" w14:paraId="33A4606D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5FBE1D35" w14:textId="13A51AF8" w:rsidR="00C73969" w:rsidRPr="00E84FFC" w:rsidRDefault="00184632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Priorità</w:t>
            </w:r>
            <w:r w:rsidR="00CF76E6"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\Obiettivo</w:t>
            </w:r>
            <w:r w:rsidR="00381725"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 Specifico</w:t>
            </w:r>
          </w:p>
        </w:tc>
        <w:tc>
          <w:tcPr>
            <w:tcW w:w="2810" w:type="pct"/>
          </w:tcPr>
          <w:p w14:paraId="1B735C30" w14:textId="77777777" w:rsidR="00C73969" w:rsidRPr="00E84FFC" w:rsidRDefault="00C73969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214A4" w:rsidRPr="00E84FFC" w14:paraId="49C8BF9C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4F2A3EE" w14:textId="356BB33E" w:rsidR="002214A4" w:rsidRPr="00E84FFC" w:rsidRDefault="002214A4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Beneficiario</w:t>
            </w:r>
          </w:p>
        </w:tc>
        <w:tc>
          <w:tcPr>
            <w:tcW w:w="2810" w:type="pct"/>
          </w:tcPr>
          <w:p w14:paraId="6B878A12" w14:textId="77777777" w:rsidR="002214A4" w:rsidRPr="00E84FFC" w:rsidRDefault="002214A4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34FC1" w:rsidRPr="00E84FFC" w14:paraId="0B2C7A26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413F7E9" w14:textId="3C337E71" w:rsidR="00234FC1" w:rsidRPr="00E84FFC" w:rsidRDefault="002E3CED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Aggiudicatario</w:t>
            </w:r>
          </w:p>
        </w:tc>
        <w:tc>
          <w:tcPr>
            <w:tcW w:w="2810" w:type="pct"/>
          </w:tcPr>
          <w:p w14:paraId="4D1A75F8" w14:textId="77777777" w:rsidR="00234FC1" w:rsidRPr="00E84FFC" w:rsidRDefault="00234FC1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34FC1" w:rsidRPr="00E84FFC" w14:paraId="3FF66F12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456A91E" w14:textId="77777777" w:rsidR="00234FC1" w:rsidRPr="00E84FFC" w:rsidRDefault="00234FC1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Ufficio competente</w:t>
            </w:r>
          </w:p>
        </w:tc>
        <w:tc>
          <w:tcPr>
            <w:tcW w:w="2810" w:type="pct"/>
          </w:tcPr>
          <w:p w14:paraId="4BA2CF45" w14:textId="77777777" w:rsidR="00234FC1" w:rsidRPr="00E84FFC" w:rsidRDefault="00234FC1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34FC1" w:rsidRPr="00E84FFC" w14:paraId="0D43C153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75150D4" w14:textId="33EF45B7" w:rsidR="00234FC1" w:rsidRPr="00E84FFC" w:rsidRDefault="005A3819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Titolo del progetto</w:t>
            </w:r>
          </w:p>
        </w:tc>
        <w:tc>
          <w:tcPr>
            <w:tcW w:w="2810" w:type="pct"/>
          </w:tcPr>
          <w:p w14:paraId="559697A0" w14:textId="77777777" w:rsidR="00234FC1" w:rsidRPr="00E84FFC" w:rsidRDefault="00234FC1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84B65" w:rsidRPr="00E84FFC" w14:paraId="258672E9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37AC867B" w14:textId="3521BEDD" w:rsidR="00084B65" w:rsidRPr="00E84FFC" w:rsidRDefault="00084B65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C</w:t>
            </w:r>
            <w:r w:rsidR="005A3819"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UP</w:t>
            </w:r>
          </w:p>
        </w:tc>
        <w:tc>
          <w:tcPr>
            <w:tcW w:w="2810" w:type="pct"/>
          </w:tcPr>
          <w:p w14:paraId="70AFDB8C" w14:textId="77777777" w:rsidR="00084B65" w:rsidRPr="00E84FFC" w:rsidRDefault="00084B65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34FC1" w:rsidRPr="00E84FFC" w14:paraId="6ACE6040" w14:textId="77777777" w:rsidTr="002C2710">
        <w:trPr>
          <w:trHeight w:hRule="exact" w:val="588"/>
        </w:trPr>
        <w:tc>
          <w:tcPr>
            <w:tcW w:w="2190" w:type="pct"/>
            <w:shd w:val="clear" w:color="auto" w:fill="C6D9F1"/>
            <w:vAlign w:val="center"/>
          </w:tcPr>
          <w:p w14:paraId="7B5C4BB7" w14:textId="77777777" w:rsidR="00234FC1" w:rsidRPr="00E84FFC" w:rsidRDefault="00234FC1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Codice progetto (Sistema informativo)</w:t>
            </w:r>
          </w:p>
        </w:tc>
        <w:tc>
          <w:tcPr>
            <w:tcW w:w="2810" w:type="pct"/>
          </w:tcPr>
          <w:p w14:paraId="1ED19F06" w14:textId="77777777" w:rsidR="00234FC1" w:rsidRPr="00E84FFC" w:rsidRDefault="00234FC1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C73969" w:rsidRPr="00E84FFC" w14:paraId="2CEBCD75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6684875" w14:textId="77777777" w:rsidR="00C73969" w:rsidRPr="00E84FFC" w:rsidRDefault="00234FC1" w:rsidP="00C142C8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Determina di impegno delle risorse</w:t>
            </w:r>
          </w:p>
        </w:tc>
        <w:tc>
          <w:tcPr>
            <w:tcW w:w="2810" w:type="pct"/>
          </w:tcPr>
          <w:p w14:paraId="69B0564E" w14:textId="77777777" w:rsidR="00C73969" w:rsidRPr="00E84FFC" w:rsidRDefault="00C73969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34FC1" w:rsidRPr="00E84FFC" w14:paraId="75A32DE7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</w:tcPr>
          <w:p w14:paraId="6D35DEDD" w14:textId="554B9CD0" w:rsidR="00234FC1" w:rsidRPr="00E84FFC" w:rsidRDefault="002E3CED" w:rsidP="002E3CED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Valore</w:t>
            </w:r>
            <w:r w:rsidR="00234FC1"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 del contratto</w:t>
            </w:r>
          </w:p>
        </w:tc>
        <w:tc>
          <w:tcPr>
            <w:tcW w:w="2810" w:type="pct"/>
          </w:tcPr>
          <w:p w14:paraId="46B3AA90" w14:textId="77777777" w:rsidR="00234FC1" w:rsidRPr="00E84FFC" w:rsidRDefault="00234FC1" w:rsidP="00C142C8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34FC1" w:rsidRPr="00E84FFC" w14:paraId="4C75129E" w14:textId="77777777" w:rsidTr="00184632">
        <w:trPr>
          <w:trHeight w:hRule="exact" w:val="772"/>
        </w:trPr>
        <w:tc>
          <w:tcPr>
            <w:tcW w:w="2190" w:type="pct"/>
            <w:shd w:val="clear" w:color="auto" w:fill="C6D9F1"/>
            <w:vAlign w:val="center"/>
          </w:tcPr>
          <w:p w14:paraId="1024DDB9" w14:textId="77777777" w:rsidR="00234FC1" w:rsidRPr="00E84FFC" w:rsidRDefault="00234FC1" w:rsidP="00C142C8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Attestazione della spesa:</w:t>
            </w:r>
          </w:p>
        </w:tc>
        <w:tc>
          <w:tcPr>
            <w:tcW w:w="2810" w:type="pct"/>
            <w:vAlign w:val="center"/>
          </w:tcPr>
          <w:p w14:paraId="5E2BABD9" w14:textId="394AAC0F" w:rsidR="00BD76B2" w:rsidRPr="00E84FFC" w:rsidRDefault="00234FC1" w:rsidP="003A58C0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="002214A4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</w:t>
            </w:r>
            <w:r w:rsidR="00BD76B2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Anticipo</w:t>
            </w: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715ABDC6" w14:textId="1C51BBCB" w:rsidR="00234FC1" w:rsidRPr="00E84FFC" w:rsidRDefault="00BD76B2" w:rsidP="003A58C0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="002214A4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</w:t>
            </w:r>
            <w:r w:rsidR="00234FC1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Intermedia</w:t>
            </w:r>
          </w:p>
          <w:p w14:paraId="412F3E47" w14:textId="795AD4F4" w:rsidR="00234FC1" w:rsidRPr="00E84FFC" w:rsidRDefault="002214A4" w:rsidP="003A58C0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</w:t>
            </w:r>
            <w:r w:rsidR="00234FC1"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Finale</w:t>
            </w:r>
          </w:p>
        </w:tc>
      </w:tr>
      <w:tr w:rsidR="002214A4" w:rsidRPr="00E84FFC" w14:paraId="5C5AA9DF" w14:textId="77777777" w:rsidTr="00184632">
        <w:trPr>
          <w:trHeight w:hRule="exact" w:val="772"/>
        </w:trPr>
        <w:tc>
          <w:tcPr>
            <w:tcW w:w="2190" w:type="pct"/>
            <w:shd w:val="clear" w:color="auto" w:fill="C6D9F1"/>
            <w:vAlign w:val="center"/>
          </w:tcPr>
          <w:p w14:paraId="211297BA" w14:textId="44D5BC37" w:rsidR="002214A4" w:rsidRPr="00E84FFC" w:rsidRDefault="002214A4" w:rsidP="002214A4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Stato di attuazione dell’affidamento</w:t>
            </w:r>
          </w:p>
        </w:tc>
        <w:tc>
          <w:tcPr>
            <w:tcW w:w="2810" w:type="pct"/>
            <w:vAlign w:val="center"/>
          </w:tcPr>
          <w:p w14:paraId="0B775E99" w14:textId="68035C67" w:rsidR="002214A4" w:rsidRPr="00E84FFC" w:rsidRDefault="002214A4" w:rsidP="002214A4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Avvio </w:t>
            </w:r>
          </w:p>
          <w:p w14:paraId="7D74D418" w14:textId="43660F79" w:rsidR="002214A4" w:rsidRPr="00E84FFC" w:rsidRDefault="002214A4" w:rsidP="002214A4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In corso</w:t>
            </w:r>
          </w:p>
          <w:p w14:paraId="61538679" w14:textId="59DCDC9A" w:rsidR="002214A4" w:rsidRPr="00E84FFC" w:rsidRDefault="002214A4" w:rsidP="002214A4">
            <w:pPr>
              <w:snapToGrid w:val="0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E84FF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 Concluso</w:t>
            </w:r>
          </w:p>
        </w:tc>
      </w:tr>
      <w:tr w:rsidR="00C07C1D" w:rsidRPr="00E84FFC" w14:paraId="4FFF6D0A" w14:textId="77777777" w:rsidTr="00184632">
        <w:trPr>
          <w:trHeight w:hRule="exact" w:val="1000"/>
        </w:trPr>
        <w:tc>
          <w:tcPr>
            <w:tcW w:w="2190" w:type="pct"/>
            <w:shd w:val="clear" w:color="auto" w:fill="C6D9F1"/>
            <w:vAlign w:val="center"/>
          </w:tcPr>
          <w:p w14:paraId="1974C994" w14:textId="1506FFF6" w:rsidR="00C07C1D" w:rsidRPr="00E84FFC" w:rsidRDefault="00C07C1D" w:rsidP="00C142C8">
            <w:pPr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Luogo di archiviazione della documentazione relativa alla procedura/contratto</w:t>
            </w:r>
          </w:p>
        </w:tc>
        <w:tc>
          <w:tcPr>
            <w:tcW w:w="2810" w:type="pct"/>
          </w:tcPr>
          <w:p w14:paraId="3065E498" w14:textId="77777777" w:rsidR="00C07C1D" w:rsidRPr="00E84FFC" w:rsidRDefault="00C07C1D" w:rsidP="00C142C8">
            <w:pPr>
              <w:snapToGrid w:val="0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34FC1" w:rsidRPr="00E84FFC" w14:paraId="69718651" w14:textId="77777777" w:rsidTr="00184632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25815A9" w14:textId="602BDD15" w:rsidR="00234FC1" w:rsidRPr="00E84FFC" w:rsidRDefault="00A07C2E" w:rsidP="00C142C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4843BB34" w14:textId="77777777" w:rsidR="00234FC1" w:rsidRPr="00E84FFC" w:rsidRDefault="00234FC1" w:rsidP="00C142C8">
            <w:pPr>
              <w:snapToGrid w:val="0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61621782" w14:textId="77777777" w:rsidR="00466554" w:rsidRPr="00E84FFC" w:rsidRDefault="00466554" w:rsidP="00466554">
      <w:pPr>
        <w:rPr>
          <w:rFonts w:ascii="Gill Sans MT" w:hAnsi="Gill Sans MT"/>
          <w:sz w:val="20"/>
          <w:szCs w:val="20"/>
        </w:rPr>
      </w:pPr>
    </w:p>
    <w:p w14:paraId="26D66FCB" w14:textId="77777777" w:rsidR="000C6B2F" w:rsidRPr="00E84FFC" w:rsidRDefault="000C6B2F" w:rsidP="00466554">
      <w:pPr>
        <w:rPr>
          <w:rFonts w:ascii="Gill Sans MT" w:hAnsi="Gill Sans MT"/>
          <w:sz w:val="20"/>
          <w:szCs w:val="20"/>
        </w:rPr>
        <w:sectPr w:rsidR="000C6B2F" w:rsidRPr="00E84FFC" w:rsidSect="009A52AC">
          <w:headerReference w:type="default" r:id="rId8"/>
          <w:footerReference w:type="default" r:id="rId9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p w14:paraId="0B2CC74C" w14:textId="158EEAE7" w:rsidR="00466554" w:rsidRPr="00E84FFC" w:rsidRDefault="00466554" w:rsidP="00466554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1022"/>
        <w:gridCol w:w="1022"/>
        <w:gridCol w:w="1022"/>
        <w:gridCol w:w="1023"/>
        <w:gridCol w:w="1086"/>
      </w:tblGrid>
      <w:tr w:rsidR="00A07C2E" w:rsidRPr="00E84FFC" w14:paraId="26C3C7FE" w14:textId="77777777" w:rsidTr="00184632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04C5791C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FFFFFF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FFFFFF"/>
                <w:sz w:val="20"/>
                <w:szCs w:val="20"/>
              </w:rPr>
              <w:t>SINTESI DEL CONTROLLO</w:t>
            </w:r>
          </w:p>
        </w:tc>
      </w:tr>
      <w:tr w:rsidR="00A07C2E" w:rsidRPr="00E84FFC" w14:paraId="2DEFC5E4" w14:textId="77777777" w:rsidTr="00C43E19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C242E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C86E" w14:textId="1C60702E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Quota FSE</w:t>
            </w:r>
            <w:r w:rsidR="006F605E"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+</w:t>
            </w: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A2E5A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11F6A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14D9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TOTALE (4=1+2+3)</w:t>
            </w:r>
          </w:p>
        </w:tc>
      </w:tr>
      <w:tr w:rsidR="00A07C2E" w:rsidRPr="00E84FFC" w14:paraId="7C18CFF5" w14:textId="77777777" w:rsidTr="00C43E19">
        <w:trPr>
          <w:trHeight w:val="320"/>
        </w:trPr>
        <w:tc>
          <w:tcPr>
            <w:tcW w:w="22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77572" w14:textId="77777777" w:rsidR="00A07C2E" w:rsidRPr="00E84FFC" w:rsidRDefault="00A07C2E" w:rsidP="00C43E19">
            <w:pPr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18A68" w14:textId="77777777" w:rsidR="00A07C2E" w:rsidRPr="00E84FFC" w:rsidRDefault="00A07C2E" w:rsidP="00C43E19">
            <w:pPr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7227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FdR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308C2" w14:textId="77777777" w:rsidR="00A07C2E" w:rsidRPr="00E84FFC" w:rsidRDefault="00A07C2E" w:rsidP="00C43E19">
            <w:pPr>
              <w:jc w:val="center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FR</w:t>
            </w: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3A2A4" w14:textId="77777777" w:rsidR="00A07C2E" w:rsidRPr="00E84FFC" w:rsidRDefault="00A07C2E" w:rsidP="00C43E19">
            <w:pPr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32ED7" w14:textId="77777777" w:rsidR="00A07C2E" w:rsidRPr="00E84FFC" w:rsidRDefault="00A07C2E" w:rsidP="00C43E19">
            <w:pPr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7C2E" w:rsidRPr="00E84FFC" w14:paraId="109FCBF0" w14:textId="77777777" w:rsidTr="00CD2FA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F2BF" w14:textId="77777777" w:rsidR="00A07C2E" w:rsidRPr="00E84FFC" w:rsidRDefault="00A07C2E" w:rsidP="00C43E19">
            <w:pPr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color w:val="000000"/>
                <w:sz w:val="20"/>
                <w:szCs w:val="20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37643" w14:textId="0DF6F063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C98E5" w14:textId="153ADB2C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257A4" w14:textId="01076F06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90F3D" w14:textId="0167AA93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A56C7" w14:textId="0002AB06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</w:tr>
      <w:tr w:rsidR="00A07C2E" w:rsidRPr="00E84FFC" w14:paraId="69A1A82F" w14:textId="77777777" w:rsidTr="00CD2FA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8024" w14:textId="77777777" w:rsidR="00A07C2E" w:rsidRPr="00E84FFC" w:rsidRDefault="00A07C2E" w:rsidP="00C43E19">
            <w:pPr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color w:val="000000"/>
                <w:sz w:val="20"/>
                <w:szCs w:val="20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3C9A2" w14:textId="39CB50E9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B1C8C" w14:textId="4200F532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318C1" w14:textId="3260AE06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95B2F" w14:textId="61C3DF76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C0752" w14:textId="5570C1B3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color w:val="000000"/>
                <w:sz w:val="20"/>
                <w:szCs w:val="20"/>
              </w:rPr>
            </w:pPr>
          </w:p>
        </w:tc>
      </w:tr>
      <w:tr w:rsidR="00A07C2E" w:rsidRPr="00E84FFC" w14:paraId="51F6CF77" w14:textId="77777777" w:rsidTr="00CD2FA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F347" w14:textId="5EE3BCE9" w:rsidR="00A07C2E" w:rsidRPr="00E84FFC" w:rsidRDefault="00632CAF" w:rsidP="00C43E19">
            <w:pPr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  <w:r w:rsidRPr="00E84FFC"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AF3B1" w14:textId="6883DD08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37B62" w14:textId="0CEC83AB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2D46" w14:textId="584FEAB8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2CBFF" w14:textId="3E3D7F78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8A8F7" w14:textId="47EBDB01" w:rsidR="00A07C2E" w:rsidRPr="00E84FFC" w:rsidRDefault="00A07C2E" w:rsidP="00C43E19">
            <w:pPr>
              <w:jc w:val="right"/>
              <w:rPr>
                <w:rFonts w:ascii="Gill Sans MT" w:eastAsia="Times New Roman" w:hAnsi="Gill Sans MT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7691FC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2ECB322F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44511369" w14:textId="15BF5BA3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  <w:r w:rsidRPr="00E84FFC">
        <w:rPr>
          <w:rFonts w:ascii="Gill Sans MT" w:eastAsia="Calibri" w:hAnsi="Gill Sans MT" w:cs="Arial"/>
          <w:b/>
          <w:sz w:val="20"/>
          <w:szCs w:val="20"/>
        </w:rPr>
        <w:t>Note:</w:t>
      </w:r>
    </w:p>
    <w:p w14:paraId="756270EB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5C92D60A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082A226A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5376FBBF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16A4B3EB" w14:textId="77777777" w:rsidR="00A07C2E" w:rsidRPr="00E84FFC" w:rsidRDefault="00A07C2E" w:rsidP="00466554">
      <w:pPr>
        <w:rPr>
          <w:rFonts w:ascii="Gill Sans MT" w:hAnsi="Gill Sans MT"/>
          <w:sz w:val="20"/>
          <w:szCs w:val="20"/>
        </w:rPr>
      </w:pPr>
    </w:p>
    <w:p w14:paraId="4FE665C2" w14:textId="77777777" w:rsidR="00C73969" w:rsidRPr="00E84FFC" w:rsidRDefault="00C73969" w:rsidP="00466554">
      <w:pPr>
        <w:rPr>
          <w:rFonts w:ascii="Gill Sans MT" w:hAnsi="Gill Sans MT"/>
          <w:sz w:val="20"/>
          <w:szCs w:val="20"/>
        </w:rPr>
      </w:pPr>
    </w:p>
    <w:p w14:paraId="54DA9153" w14:textId="77777777" w:rsidR="00C73969" w:rsidRPr="00E84FFC" w:rsidRDefault="00C73969" w:rsidP="00466554">
      <w:pPr>
        <w:rPr>
          <w:rFonts w:ascii="Gill Sans MT" w:hAnsi="Gill Sans MT"/>
          <w:sz w:val="20"/>
          <w:szCs w:val="20"/>
        </w:rPr>
        <w:sectPr w:rsidR="00C73969" w:rsidRPr="00E84FFC" w:rsidSect="009A52AC"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tbl>
      <w:tblPr>
        <w:tblStyle w:val="Grigliatabella11"/>
        <w:tblW w:w="5000" w:type="pct"/>
        <w:tblLayout w:type="fixed"/>
        <w:tblLook w:val="04A0" w:firstRow="1" w:lastRow="0" w:firstColumn="1" w:lastColumn="0" w:noHBand="0" w:noVBand="1"/>
      </w:tblPr>
      <w:tblGrid>
        <w:gridCol w:w="1934"/>
        <w:gridCol w:w="1115"/>
        <w:gridCol w:w="35"/>
        <w:gridCol w:w="2785"/>
        <w:gridCol w:w="838"/>
        <w:gridCol w:w="893"/>
        <w:gridCol w:w="845"/>
        <w:gridCol w:w="1409"/>
      </w:tblGrid>
      <w:tr w:rsidR="001B79CD" w:rsidRPr="00E84FFC" w14:paraId="5982C923" w14:textId="77777777" w:rsidTr="00184632">
        <w:trPr>
          <w:trHeight w:val="4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565D6F47" w14:textId="5DF4AE17" w:rsidR="001B79CD" w:rsidRPr="00E84FFC" w:rsidRDefault="001B79CD" w:rsidP="00897FC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>CHECK LIST PER LE VERIFICHE AMMINISTRATIVE SU BASE DOCUMENTALE SULLA DOMANDA</w:t>
            </w:r>
            <w:r w:rsidR="00897FC6"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 xml:space="preserve"> DI RIMBORSO </w:t>
            </w: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1B79CD" w:rsidRPr="00E84FFC" w14:paraId="70EE9900" w14:textId="77777777" w:rsidTr="00184632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96B3576" w14:textId="69FE0C50" w:rsidR="001B79CD" w:rsidRPr="00E84FFC" w:rsidRDefault="001B79CD" w:rsidP="002C2710">
            <w:pPr>
              <w:tabs>
                <w:tab w:val="left" w:pos="6357"/>
              </w:tabs>
              <w:jc w:val="center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E84FFC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Operazioni selezionate tramite appalto pubblico di servizi </w:t>
            </w:r>
          </w:p>
        </w:tc>
      </w:tr>
      <w:tr w:rsidR="001B79CD" w:rsidRPr="00E84FFC" w14:paraId="74D7F056" w14:textId="77777777" w:rsidTr="00006264">
        <w:trPr>
          <w:trHeight w:hRule="exact" w:val="1064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C708A7E" w14:textId="77777777" w:rsidR="001B79CD" w:rsidRPr="00E84FFC" w:rsidRDefault="00805220" w:rsidP="002C711B">
            <w:pPr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40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B00E" w14:textId="77777777" w:rsidR="001B79CD" w:rsidRPr="00E84FFC" w:rsidRDefault="001B79CD" w:rsidP="002C711B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1B79CD" w:rsidRPr="00E84FFC" w14:paraId="3B63C665" w14:textId="77777777" w:rsidTr="00184632">
        <w:trPr>
          <w:trHeight w:hRule="exact" w:val="707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B2BF89F" w14:textId="77777777" w:rsidR="001B79CD" w:rsidRPr="00E84FFC" w:rsidRDefault="001B79CD" w:rsidP="002C711B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Denominazione del progetto:</w:t>
            </w:r>
          </w:p>
        </w:tc>
        <w:tc>
          <w:tcPr>
            <w:tcW w:w="40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C77" w14:textId="77777777" w:rsidR="001B79CD" w:rsidRPr="00E84FFC" w:rsidRDefault="001B79CD" w:rsidP="00345D9E">
            <w:pPr>
              <w:tabs>
                <w:tab w:val="left" w:pos="1414"/>
              </w:tabs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</w:p>
        </w:tc>
      </w:tr>
      <w:tr w:rsidR="00345D9E" w:rsidRPr="00E84FFC" w14:paraId="5CDFCEC9" w14:textId="77777777" w:rsidTr="00184632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79AE8C0" w14:textId="06DD662A" w:rsidR="00345D9E" w:rsidRPr="00E84FFC" w:rsidRDefault="00345D9E" w:rsidP="00DC017C">
            <w:pPr>
              <w:tabs>
                <w:tab w:val="left" w:pos="1414"/>
              </w:tabs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</w:t>
            </w:r>
            <w:r w:rsidR="00FF0049" w:rsidRPr="00E84FF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</w:t>
            </w:r>
            <w:r w:rsidRPr="00E84FF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–Verifiche </w:t>
            </w:r>
            <w:r w:rsidR="00FF0049" w:rsidRPr="00E84FF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amministrativo contabili </w:t>
            </w:r>
            <w:r w:rsidR="00DC017C" w:rsidRPr="00E84FF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degli stati di avanzamento</w:t>
            </w:r>
            <w:r w:rsidR="00FF0049" w:rsidRPr="00E84FF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4C50EF" w:rsidRPr="00E84FFC" w14:paraId="26A14322" w14:textId="77777777" w:rsidTr="00184632">
        <w:trPr>
          <w:trHeight w:val="31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14:paraId="5644C0B2" w14:textId="77777777" w:rsidR="004C50EF" w:rsidRPr="00E84FFC" w:rsidRDefault="00715D02" w:rsidP="00715D02">
            <w:pPr>
              <w:tabs>
                <w:tab w:val="left" w:pos="1414"/>
              </w:tabs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4C50EF" w:rsidRPr="00E84FF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Controlli di I livello documentali da effettuarsi in fase di attuazione fisica e finanziaria</w:t>
            </w:r>
          </w:p>
        </w:tc>
      </w:tr>
      <w:tr w:rsidR="003A58C0" w:rsidRPr="00E84FFC" w14:paraId="03281384" w14:textId="77777777" w:rsidTr="00184632">
        <w:trPr>
          <w:trHeight w:val="323"/>
        </w:trPr>
        <w:tc>
          <w:tcPr>
            <w:tcW w:w="15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3993A5C" w14:textId="77777777" w:rsidR="003A58C0" w:rsidRPr="00E84FFC" w:rsidRDefault="003A58C0" w:rsidP="002742F3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8608813" w14:textId="77777777" w:rsidR="003A58C0" w:rsidRPr="00E84FFC" w:rsidRDefault="003A58C0" w:rsidP="002742F3">
            <w:pPr>
              <w:contextualSpacing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Documenti oggetto del controllo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A514AFF" w14:textId="77777777" w:rsidR="003A58C0" w:rsidRPr="00E84FFC" w:rsidRDefault="003A58C0" w:rsidP="00477AEA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 xml:space="preserve">Esito del controllo 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/>
          </w:tcPr>
          <w:p w14:paraId="768A9B7A" w14:textId="77777777" w:rsidR="00184632" w:rsidRPr="00E84FFC" w:rsidRDefault="00184632" w:rsidP="00DA7F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  <w:p w14:paraId="0BB6E97D" w14:textId="1FEA31F1" w:rsidR="003A58C0" w:rsidRPr="00E84FFC" w:rsidRDefault="003A58C0" w:rsidP="00DA7F27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3A58C0" w:rsidRPr="00E84FFC" w14:paraId="4270C1B1" w14:textId="77777777" w:rsidTr="00184632">
        <w:trPr>
          <w:trHeight w:val="603"/>
        </w:trPr>
        <w:tc>
          <w:tcPr>
            <w:tcW w:w="156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3815DC9" w14:textId="77777777" w:rsidR="003A58C0" w:rsidRPr="00E84FFC" w:rsidRDefault="003A58C0" w:rsidP="002C711B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4F7AFA8" w14:textId="77777777" w:rsidR="003A58C0" w:rsidRPr="00E84FFC" w:rsidRDefault="003A58C0" w:rsidP="0087090E">
            <w:pPr>
              <w:numPr>
                <w:ilvl w:val="0"/>
                <w:numId w:val="1"/>
              </w:numPr>
              <w:ind w:left="150" w:hanging="150"/>
              <w:contextualSpacing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D1A7D06" w14:textId="77777777" w:rsidR="003A58C0" w:rsidRPr="00E84FFC" w:rsidRDefault="003A58C0" w:rsidP="003B7C5C">
            <w:pPr>
              <w:jc w:val="center"/>
              <w:rPr>
                <w:rFonts w:ascii="Gill Sans MT" w:hAnsi="Gill Sans MT" w:cs="Arial"/>
                <w:noProof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C3B2379" w14:textId="77777777" w:rsidR="003A58C0" w:rsidRPr="00E84FFC" w:rsidRDefault="003A58C0" w:rsidP="003B7C5C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3CCC00F" w14:textId="77777777" w:rsidR="003A58C0" w:rsidRPr="00E84FFC" w:rsidRDefault="003A58C0" w:rsidP="003A58C0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0F0D6E4" w14:textId="77777777" w:rsidR="003A58C0" w:rsidRPr="00E84FFC" w:rsidRDefault="003A58C0" w:rsidP="002C711B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4296F2F0" w14:textId="77777777" w:rsidTr="005267F5">
        <w:trPr>
          <w:trHeight w:val="761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9A33" w14:textId="0C8FAE69" w:rsidR="005267F5" w:rsidRPr="008A4993" w:rsidRDefault="005267F5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E’ stato effettuato il controllo della procedura utilizzata?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6606" w14:textId="2648C3CC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Check list verifica amministrativo procedurale;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E9AA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17C4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A174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C486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2059A556" w14:textId="77777777" w:rsidTr="005267F5">
        <w:trPr>
          <w:trHeight w:val="761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B3B" w14:textId="0E27CD44" w:rsidR="005267F5" w:rsidRPr="008A4993" w:rsidRDefault="005267F5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Sono stati adeguatamente trattati gli esiti del controllo sulla procedura?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24A" w14:textId="4D3CA3B5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Check list verifica amministrativo procedurale;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B464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1C31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8906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835F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5434E3D4" w14:textId="77777777" w:rsidTr="005267F5">
        <w:trPr>
          <w:trHeight w:val="761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60ED" w14:textId="3EBADE28" w:rsidR="005267F5" w:rsidRPr="008A4993" w:rsidRDefault="005267F5" w:rsidP="003044D6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Il Servizio è stato avviato in via d’urgenza?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01BA" w14:textId="0F3824F4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Richiesta di avvio d’urgenza</w:t>
            </w:r>
          </w:p>
          <w:p w14:paraId="77EE6FCA" w14:textId="5D34FD93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Nota di riscontro dell’aggiudicatario</w:t>
            </w:r>
          </w:p>
          <w:p w14:paraId="04425492" w14:textId="411B0D45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Verbale di avvio d’urgenza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0ACD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494B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8E99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4906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  <w:p w14:paraId="6555313C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  <w:p w14:paraId="104EC4A2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  <w:p w14:paraId="491560F1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144062A6" w14:textId="77777777" w:rsidTr="005267F5">
        <w:trPr>
          <w:trHeight w:val="928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466B" w14:textId="1A859774" w:rsidR="005267F5" w:rsidRPr="008A4993" w:rsidRDefault="005267F5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L’avvio del servizio è avvenuto nel rispetto della tempistica e delle modalità indicate dalla Stazione Appaltante?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FC6B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Documentazione relativa all’avvio di urgenza </w:t>
            </w:r>
          </w:p>
          <w:p w14:paraId="24A0F73A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  <w:p w14:paraId="1112773A" w14:textId="56836FF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Comunicazione di avvio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565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571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7145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293A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75105371" w14:textId="77777777" w:rsidTr="005267F5">
        <w:trPr>
          <w:trHeight w:val="1208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941D" w14:textId="74583CBB" w:rsidR="005267F5" w:rsidRPr="008A4993" w:rsidRDefault="005267F5" w:rsidP="00BD000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E’ stata presentata correttamente la documentazione amministrativo contabile relativa al servizio?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CF85" w14:textId="7DE4F3F5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Documentazione di gara</w:t>
            </w:r>
          </w:p>
          <w:p w14:paraId="2CF6EA82" w14:textId="178F3A5F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  <w:p w14:paraId="1F3B733C" w14:textId="46C0840A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Piano di Lavoro</w:t>
            </w:r>
          </w:p>
          <w:p w14:paraId="33987A70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SAL</w:t>
            </w:r>
          </w:p>
          <w:p w14:paraId="1AAED21D" w14:textId="06A72C32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Timesheet (laddove richiesti)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6825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2377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65C6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12BB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56B8F012" w14:textId="77777777" w:rsidTr="005267F5">
        <w:trPr>
          <w:trHeight w:val="592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5821" w14:textId="5D412788" w:rsidR="005267F5" w:rsidRPr="008A4993" w:rsidRDefault="005267F5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Lo stato di avanzamento del servizio è stato validato </w:t>
            </w:r>
            <w:r w:rsidR="000F1D8F" w:rsidRPr="008A4993">
              <w:rPr>
                <w:rFonts w:ascii="Gill Sans MT" w:hAnsi="Gill Sans MT" w:cs="Arial"/>
                <w:sz w:val="20"/>
                <w:szCs w:val="20"/>
              </w:rPr>
              <w:t>(emesso sia in fase intermedia che finale )?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22F" w14:textId="5BA11721" w:rsidR="005267F5" w:rsidRPr="008A4993" w:rsidRDefault="005267F5" w:rsidP="000F1D8F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Atto</w:t>
            </w:r>
            <w:r w:rsidR="000F1D8F" w:rsidRPr="008A4993">
              <w:rPr>
                <w:rFonts w:ascii="Gill Sans MT" w:hAnsi="Gill Sans MT" w:cs="Arial"/>
                <w:sz w:val="20"/>
                <w:szCs w:val="20"/>
              </w:rPr>
              <w:t xml:space="preserve"> di adozione 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del </w:t>
            </w:r>
            <w:r w:rsidR="000F1D8F" w:rsidRPr="008A4993">
              <w:rPr>
                <w:rFonts w:ascii="Gill Sans MT" w:hAnsi="Gill Sans MT" w:cs="Arial"/>
                <w:sz w:val="20"/>
                <w:szCs w:val="20"/>
              </w:rPr>
              <w:t xml:space="preserve">SAL emesso dal 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Direttore dell’Esecuzione o d</w:t>
            </w:r>
            <w:r w:rsidR="000F1D8F" w:rsidRPr="008A4993">
              <w:rPr>
                <w:rFonts w:ascii="Gill Sans MT" w:hAnsi="Gill Sans MT" w:cs="Arial"/>
                <w:sz w:val="20"/>
                <w:szCs w:val="20"/>
              </w:rPr>
              <w:t>a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l RUP, laddove la figura coincide che attesta la regolarità del SAL intermedio.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3088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B8BB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CA49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F8CE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22CDE3C6" w14:textId="77777777" w:rsidTr="005267F5">
        <w:trPr>
          <w:trHeight w:val="592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6825" w14:textId="3E782437" w:rsidR="005267F5" w:rsidRPr="008A4993" w:rsidRDefault="005267F5" w:rsidP="000B085C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E’ stato emesso il certificato di pagamento</w:t>
            </w:r>
            <w:r w:rsidR="000F1D8F" w:rsidRPr="008A4993">
              <w:rPr>
                <w:rFonts w:ascii="Gill Sans MT" w:hAnsi="Gill Sans MT" w:cs="Arial"/>
                <w:sz w:val="20"/>
                <w:szCs w:val="20"/>
              </w:rPr>
              <w:t xml:space="preserve"> da parte del RUP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 (emesso sia in fase intermedia che finale )?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795" w14:textId="071B11B6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Certificati di pagamento</w:t>
            </w:r>
            <w:r w:rsidR="000F1D8F" w:rsidRPr="008A4993">
              <w:rPr>
                <w:rFonts w:ascii="Gill Sans MT" w:hAnsi="Gill Sans MT" w:cs="Arial"/>
                <w:sz w:val="20"/>
                <w:szCs w:val="20"/>
              </w:rPr>
              <w:t xml:space="preserve"> del RUP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7EA8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D2B8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8E98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E70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198F253D" w14:textId="77777777" w:rsidTr="005267F5">
        <w:trPr>
          <w:trHeight w:val="592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20E1" w14:textId="25CB7080" w:rsidR="005267F5" w:rsidRPr="008A4993" w:rsidRDefault="005267F5" w:rsidP="00BD000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L’avanzamento del servizio è coerente con il cronoprogramma e con il Piano di Lavoro approvato o con le eventuali modifiche intervenute?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B561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Documentazione di gara</w:t>
            </w:r>
          </w:p>
          <w:p w14:paraId="4A55F792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  <w:p w14:paraId="5F0771C1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Cronoprogramma</w:t>
            </w:r>
          </w:p>
          <w:p w14:paraId="3BA3F186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Piano di Lavoro</w:t>
            </w:r>
          </w:p>
          <w:p w14:paraId="1B75778D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SAL</w:t>
            </w:r>
          </w:p>
          <w:p w14:paraId="047815D9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Timesheet (laddove richiesti)</w:t>
            </w:r>
          </w:p>
          <w:p w14:paraId="664E309A" w14:textId="0DEACD19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GANNT delle attività programmate e realizzate (laddove richiesto)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6E1E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5D80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C0DC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64BB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436D58AE" w14:textId="77777777" w:rsidTr="005267F5">
        <w:trPr>
          <w:trHeight w:val="592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530" w14:textId="586FAB98" w:rsidR="005267F5" w:rsidRPr="008A4993" w:rsidRDefault="005267F5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L’attività è realizzata nel periodo di ammissibilità del contratto?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DED3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SAL</w:t>
            </w:r>
          </w:p>
          <w:p w14:paraId="4BC05899" w14:textId="0BCD1463" w:rsidR="005267F5" w:rsidRPr="008A4993" w:rsidRDefault="005267F5" w:rsidP="00BF3C86">
            <w:pPr>
              <w:spacing w:line="0" w:lineRule="atLeast"/>
              <w:ind w:left="32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  <w:p w14:paraId="2060AA40" w14:textId="130F168E" w:rsidR="005267F5" w:rsidRPr="008A4993" w:rsidRDefault="005267F5" w:rsidP="00BF3C86">
            <w:pPr>
              <w:spacing w:line="0" w:lineRule="atLeast"/>
              <w:ind w:left="32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1DCF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trike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6FC1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trike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2BFB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trike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3977" w14:textId="03410B80" w:rsidR="005267F5" w:rsidRPr="008A4993" w:rsidRDefault="005267F5" w:rsidP="00842AA1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2DC3441E" w14:textId="77777777" w:rsidTr="005267F5">
        <w:trPr>
          <w:trHeight w:val="592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770A" w14:textId="443C5CE9" w:rsidR="005267F5" w:rsidRPr="008A4993" w:rsidRDefault="00723C3F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5267F5" w:rsidRPr="008A4993">
              <w:rPr>
                <w:rFonts w:ascii="Gill Sans MT" w:hAnsi="Gill Sans MT" w:cs="Arial"/>
                <w:sz w:val="20"/>
                <w:szCs w:val="20"/>
              </w:rPr>
              <w:t>Le attività sono state realizzate in conformità agli obblighi contrattuali?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2007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  <w:p w14:paraId="6AC467F5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Piano di Lavoro</w:t>
            </w:r>
          </w:p>
          <w:p w14:paraId="0F16747B" w14:textId="0BD523C9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SAL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4EDA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trike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EC92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trike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BC1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trike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D63A" w14:textId="77777777" w:rsidR="005267F5" w:rsidRPr="008A4993" w:rsidRDefault="005267F5" w:rsidP="00373BB6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18267698" w14:textId="77777777" w:rsidTr="005267F5">
        <w:trPr>
          <w:trHeight w:val="1249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59BC" w14:textId="34681B6C" w:rsidR="0089685B" w:rsidRPr="008A4993" w:rsidRDefault="005267F5" w:rsidP="0089685B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Le spese/attività sono conformi alle disposizioni dei Regolamentari comunitari</w:t>
            </w:r>
            <w:r w:rsidR="0089685B" w:rsidRPr="008A4993">
              <w:rPr>
                <w:rFonts w:ascii="Gill Sans MT" w:hAnsi="Gill Sans MT" w:cs="Arial"/>
                <w:sz w:val="20"/>
                <w:szCs w:val="20"/>
              </w:rPr>
              <w:t xml:space="preserve"> (art. 63 del Reg. UE 2021/1060)? e della Norma nazionale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004EC5" w:rsidRPr="008A4993">
              <w:rPr>
                <w:rFonts w:ascii="Gill Sans MT" w:hAnsi="Gill Sans MT" w:cs="Arial"/>
                <w:sz w:val="20"/>
                <w:szCs w:val="20"/>
              </w:rPr>
              <w:t>sull’ammissibilità della spesa</w:t>
            </w:r>
            <w:r w:rsidR="0089685B" w:rsidRPr="008A4993">
              <w:rPr>
                <w:rFonts w:ascii="Gill Sans MT" w:hAnsi="Gill Sans MT" w:cs="Arial"/>
                <w:sz w:val="20"/>
                <w:szCs w:val="20"/>
              </w:rPr>
              <w:t>?</w:t>
            </w:r>
          </w:p>
          <w:p w14:paraId="285AA20E" w14:textId="1E4B8C3F" w:rsidR="002E1BDF" w:rsidRPr="008A4993" w:rsidRDefault="002E1BDF" w:rsidP="0089685B">
            <w:pPr>
              <w:pStyle w:val="Paragrafoelenco"/>
              <w:spacing w:line="0" w:lineRule="atLeast"/>
              <w:ind w:left="284"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2502" w14:textId="77777777" w:rsidR="005267F5" w:rsidRPr="008A4993" w:rsidRDefault="005267F5" w:rsidP="00BF3C86">
            <w:pPr>
              <w:pStyle w:val="Paragrafoelenco"/>
              <w:numPr>
                <w:ilvl w:val="0"/>
                <w:numId w:val="5"/>
              </w:numPr>
              <w:spacing w:line="0" w:lineRule="atLeast"/>
              <w:ind w:left="32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SAL</w:t>
            </w:r>
          </w:p>
          <w:p w14:paraId="3807B27A" w14:textId="019F5585" w:rsidR="005267F5" w:rsidRPr="008A4993" w:rsidRDefault="005267F5" w:rsidP="00BF3C86">
            <w:pPr>
              <w:spacing w:line="0" w:lineRule="atLeast"/>
              <w:ind w:left="322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BF6D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688E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CCA6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FDEF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6C257070" w14:textId="77777777" w:rsidTr="00BD4589">
        <w:trPr>
          <w:trHeight w:val="1947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3E02" w14:textId="6F2A2DDB" w:rsidR="005267F5" w:rsidRPr="008A4993" w:rsidRDefault="005267F5" w:rsidP="0089685B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Sono stati rispettati gli obblighi di informazione e pubblicità </w:t>
            </w:r>
            <w:r w:rsidR="00616DCC" w:rsidRPr="008A4993">
              <w:rPr>
                <w:rFonts w:ascii="Gill Sans MT" w:hAnsi="Gill Sans MT" w:cs="Arial"/>
                <w:sz w:val="20"/>
                <w:szCs w:val="20"/>
              </w:rPr>
              <w:t>art. 50 del Reg. (UE) n. 2021/1060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) in fase di esecuzione del servizio e in fase di chiusura</w:t>
            </w:r>
            <w:r w:rsidR="0089685B" w:rsidRPr="008A4993">
              <w:rPr>
                <w:rFonts w:ascii="Gill Sans MT" w:hAnsi="Gill Sans MT" w:cs="Arial"/>
                <w:sz w:val="20"/>
                <w:szCs w:val="20"/>
              </w:rPr>
              <w:t>?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8620" w14:textId="222DF445" w:rsidR="005267F5" w:rsidRPr="008A4993" w:rsidRDefault="00BD4589" w:rsidP="00BF3C86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rPr>
                <w:rFonts w:ascii="Gill Sans MT" w:hAnsi="Gill Sans MT" w:cs="Times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Loghi comunitari</w:t>
            </w:r>
            <w:r w:rsidR="005267F5" w:rsidRPr="008A4993">
              <w:rPr>
                <w:rFonts w:ascii="Gill Sans MT" w:hAnsi="Gill Sans MT" w:cs="Arial"/>
                <w:sz w:val="20"/>
                <w:szCs w:val="20"/>
              </w:rPr>
              <w:t>, nazionali e regionali, colori, ecc.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6AB2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E5E4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A48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5DAD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A4993" w:rsidRPr="008A4993" w14:paraId="4610E44D" w14:textId="77777777" w:rsidTr="005267F5">
        <w:trPr>
          <w:trHeight w:val="1563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CB6B" w14:textId="440EF2AB" w:rsidR="005267F5" w:rsidRPr="008A4993" w:rsidRDefault="005267F5" w:rsidP="00CC437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Si è provveduto alla risoluzione del contratto e/o alla corretta applicazione delle penali previste qualora l’aggiudicatario non abbia rispettato gli obblighi contrattuali?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00E" w14:textId="56FF1654" w:rsidR="005267F5" w:rsidRPr="008A4993" w:rsidRDefault="005267F5" w:rsidP="00BF3C86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rPr>
                <w:rFonts w:ascii="Gill Sans MT" w:hAnsi="Gill Sans MT" w:cs="Helvetica"/>
                <w:sz w:val="20"/>
                <w:szCs w:val="20"/>
              </w:rPr>
            </w:pPr>
            <w:r w:rsidRPr="008A4993">
              <w:rPr>
                <w:rFonts w:ascii="Gill Sans MT" w:hAnsi="Gill Sans MT" w:cs="Helvetica"/>
                <w:sz w:val="20"/>
                <w:szCs w:val="20"/>
              </w:rPr>
              <w:t xml:space="preserve">Documenti relativi ad un eventuale </w:t>
            </w:r>
            <w:r w:rsidR="00BD4589" w:rsidRPr="008A4993">
              <w:rPr>
                <w:rFonts w:ascii="Gill Sans MT" w:hAnsi="Gill Sans MT" w:cs="Helvetica"/>
                <w:sz w:val="20"/>
                <w:szCs w:val="20"/>
              </w:rPr>
              <w:t>c</w:t>
            </w:r>
            <w:r w:rsidRPr="008A4993">
              <w:rPr>
                <w:rFonts w:ascii="Gill Sans MT" w:hAnsi="Gill Sans MT" w:cs="Helvetica"/>
                <w:sz w:val="20"/>
                <w:szCs w:val="20"/>
              </w:rPr>
              <w:t xml:space="preserve">ontraddittorio con il soggetto aggiudicatario </w:t>
            </w:r>
          </w:p>
          <w:p w14:paraId="3FEBB18B" w14:textId="37675B99" w:rsidR="005267F5" w:rsidRPr="008A4993" w:rsidRDefault="005267F5" w:rsidP="00BF3C86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rPr>
                <w:rFonts w:ascii="Gill Sans MT" w:hAnsi="Gill Sans MT" w:cs="Helvetica"/>
                <w:sz w:val="20"/>
                <w:szCs w:val="20"/>
              </w:rPr>
            </w:pPr>
            <w:r w:rsidRPr="008A4993">
              <w:rPr>
                <w:rFonts w:ascii="Gill Sans MT" w:hAnsi="Gill Sans MT" w:cs="Helvetica"/>
                <w:sz w:val="20"/>
                <w:szCs w:val="20"/>
              </w:rPr>
              <w:t>Atto amministrativo</w:t>
            </w:r>
          </w:p>
          <w:p w14:paraId="3F449426" w14:textId="77777777" w:rsidR="005267F5" w:rsidRPr="008A4993" w:rsidRDefault="005267F5" w:rsidP="00BF3C86">
            <w:pPr>
              <w:widowControl w:val="0"/>
              <w:autoSpaceDE w:val="0"/>
              <w:autoSpaceDN w:val="0"/>
              <w:adjustRightInd w:val="0"/>
              <w:spacing w:line="0" w:lineRule="atLeast"/>
              <w:ind w:left="322"/>
              <w:rPr>
                <w:rFonts w:ascii="Gill Sans MT" w:hAnsi="Gill Sans MT" w:cs="Helvetica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4C32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48F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DF75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4892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7551FAF7" w14:textId="77777777" w:rsidTr="005267F5">
        <w:trPr>
          <w:trHeight w:val="1249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54D" w14:textId="73F71372" w:rsidR="005267F5" w:rsidRPr="00E84FFC" w:rsidRDefault="005267F5" w:rsidP="00BD000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E84FFC">
              <w:rPr>
                <w:rFonts w:ascii="Gill Sans MT" w:hAnsi="Gill Sans MT" w:cs="Arial"/>
                <w:sz w:val="20"/>
                <w:szCs w:val="20"/>
              </w:rPr>
              <w:t>Il servizio si è effettivamente concluso?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23A" w14:textId="77777777" w:rsidR="005267F5" w:rsidRPr="00E84FFC" w:rsidRDefault="005267F5" w:rsidP="00BF3C86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jc w:val="both"/>
              <w:rPr>
                <w:rFonts w:ascii="Gill Sans MT" w:hAnsi="Gill Sans MT" w:cs="Helvetica"/>
                <w:color w:val="000000"/>
                <w:sz w:val="20"/>
                <w:szCs w:val="20"/>
              </w:rPr>
            </w:pPr>
            <w:r w:rsidRPr="00E84FFC">
              <w:rPr>
                <w:rFonts w:ascii="Gill Sans MT" w:hAnsi="Gill Sans MT" w:cs="Helvetica"/>
                <w:color w:val="000000"/>
                <w:sz w:val="20"/>
                <w:szCs w:val="20"/>
              </w:rPr>
              <w:t>Relazione finale delle attività</w:t>
            </w:r>
          </w:p>
          <w:p w14:paraId="68C0107F" w14:textId="2AE73F7F" w:rsidR="005267F5" w:rsidRPr="00E84FFC" w:rsidRDefault="005267F5" w:rsidP="00BF3C86">
            <w:pPr>
              <w:pStyle w:val="Paragrafoelenco"/>
              <w:numPr>
                <w:ilvl w:val="0"/>
                <w:numId w:val="5"/>
              </w:numPr>
              <w:ind w:left="322"/>
              <w:jc w:val="both"/>
              <w:rPr>
                <w:rFonts w:ascii="Gill Sans MT" w:hAnsi="Gill Sans MT" w:cs="Helvetica"/>
                <w:color w:val="000000"/>
                <w:sz w:val="20"/>
                <w:szCs w:val="20"/>
              </w:rPr>
            </w:pPr>
            <w:r w:rsidRPr="00E84FFC">
              <w:rPr>
                <w:rFonts w:ascii="Gill Sans MT" w:hAnsi="Gill Sans MT" w:cs="Helvetica"/>
                <w:color w:val="000000"/>
                <w:sz w:val="20"/>
                <w:szCs w:val="20"/>
              </w:rPr>
              <w:t xml:space="preserve">Verbale di ultimazione del servizio a cura del Direttore </w:t>
            </w:r>
            <w:r w:rsidR="00BD0000" w:rsidRPr="00E84FFC">
              <w:rPr>
                <w:rFonts w:ascii="Gill Sans MT" w:hAnsi="Gill Sans MT" w:cs="Helvetica"/>
                <w:color w:val="000000"/>
                <w:sz w:val="20"/>
                <w:szCs w:val="20"/>
              </w:rPr>
              <w:t>d</w:t>
            </w:r>
            <w:r w:rsidRPr="00E84FFC">
              <w:rPr>
                <w:rFonts w:ascii="Gill Sans MT" w:hAnsi="Gill Sans MT" w:cs="Helvetica"/>
                <w:color w:val="000000"/>
                <w:sz w:val="20"/>
                <w:szCs w:val="20"/>
              </w:rPr>
              <w:t>ell’esecuzione o del RUP, laddove la figura coincida</w:t>
            </w:r>
          </w:p>
          <w:p w14:paraId="4CA1F5E7" w14:textId="7E0C15C4" w:rsidR="005267F5" w:rsidRPr="00E84FFC" w:rsidRDefault="005267F5" w:rsidP="00BF3C86">
            <w:pPr>
              <w:widowControl w:val="0"/>
              <w:autoSpaceDE w:val="0"/>
              <w:autoSpaceDN w:val="0"/>
              <w:adjustRightInd w:val="0"/>
              <w:spacing w:line="0" w:lineRule="atLeast"/>
              <w:ind w:left="322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6AF8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3F3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7B77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41D2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254FF87B" w14:textId="77777777" w:rsidTr="005267F5">
        <w:trPr>
          <w:trHeight w:val="1249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DC8" w14:textId="1EEB8861" w:rsidR="005267F5" w:rsidRPr="008A4993" w:rsidRDefault="005267F5" w:rsidP="00BD000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bookmarkStart w:id="0" w:name="_GoBack" w:colFirst="0" w:colLast="2"/>
            <w:r w:rsidRPr="008A4993">
              <w:rPr>
                <w:rFonts w:ascii="Gill Sans MT" w:hAnsi="Gill Sans MT" w:cs="Arial"/>
                <w:sz w:val="20"/>
                <w:szCs w:val="20"/>
              </w:rPr>
              <w:lastRenderedPageBreak/>
              <w:t xml:space="preserve">E’ presente il certificato di verifica di conformità/regolare </w:t>
            </w:r>
            <w:r w:rsidR="00BD0000" w:rsidRPr="008A4993">
              <w:rPr>
                <w:rFonts w:ascii="Gill Sans MT" w:hAnsi="Gill Sans MT" w:cs="Arial"/>
                <w:sz w:val="20"/>
                <w:szCs w:val="20"/>
              </w:rPr>
              <w:t>e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secuzione, (solo in fase finale del contratto)?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1443" w14:textId="4AF9239B" w:rsidR="005267F5" w:rsidRPr="008A4993" w:rsidRDefault="005267F5" w:rsidP="00C07D12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jc w:val="both"/>
              <w:rPr>
                <w:rFonts w:ascii="Gill Sans MT" w:hAnsi="Gill Sans MT" w:cs="Helvetica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Verifica di conformità </w:t>
            </w:r>
            <w:r w:rsidR="00C07D12" w:rsidRPr="008A4993">
              <w:rPr>
                <w:rFonts w:ascii="Gill Sans MT" w:hAnsi="Gill Sans MT" w:cs="Arial"/>
                <w:sz w:val="20"/>
                <w:szCs w:val="20"/>
              </w:rPr>
              <w:t>/regolare esecuzione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3811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A2F7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BFCF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F7C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6766F80A" w14:textId="77777777" w:rsidTr="005267F5">
        <w:trPr>
          <w:trHeight w:val="704"/>
        </w:trPr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3E04" w14:textId="37C37A68" w:rsidR="005267F5" w:rsidRPr="008A4993" w:rsidRDefault="008E46A3" w:rsidP="008E46A3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E’</w:t>
            </w:r>
            <w:r w:rsidR="005267F5" w:rsidRPr="008A4993">
              <w:rPr>
                <w:rFonts w:ascii="Gill Sans MT" w:hAnsi="Gill Sans MT" w:cs="Arial"/>
                <w:sz w:val="20"/>
                <w:szCs w:val="20"/>
              </w:rPr>
              <w:t xml:space="preserve"> stat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a</w:t>
            </w:r>
            <w:r w:rsidR="005267F5" w:rsidRPr="008A4993">
              <w:rPr>
                <w:rFonts w:ascii="Gill Sans MT" w:hAnsi="Gill Sans MT" w:cs="Arial"/>
                <w:sz w:val="20"/>
                <w:szCs w:val="20"/>
              </w:rPr>
              <w:t xml:space="preserve"> verificat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a</w:t>
            </w:r>
            <w:r w:rsidR="005267F5" w:rsidRPr="008A4993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F63954" w:rsidRPr="008A4993">
              <w:rPr>
                <w:rFonts w:ascii="Gill Sans MT" w:hAnsi="Gill Sans MT" w:cs="Arial"/>
                <w:sz w:val="20"/>
                <w:szCs w:val="20"/>
              </w:rPr>
              <w:t xml:space="preserve">la 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corretta </w:t>
            </w:r>
            <w:r w:rsidR="00F63954" w:rsidRPr="008A4993">
              <w:rPr>
                <w:rFonts w:ascii="Gill Sans MT" w:hAnsi="Gill Sans MT" w:cs="Arial"/>
                <w:sz w:val="20"/>
                <w:szCs w:val="20"/>
              </w:rPr>
              <w:t>valorizzazione degli indicatori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?</w:t>
            </w:r>
            <w:r w:rsidR="00F63954" w:rsidRPr="008A4993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94A2" w14:textId="77777777" w:rsidR="005267F5" w:rsidRPr="008A4993" w:rsidRDefault="005267F5" w:rsidP="00BF3C86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8A4993">
              <w:rPr>
                <w:rFonts w:ascii="Gill Sans MT" w:hAnsi="Gill Sans MT" w:cstheme="minorHAnsi"/>
                <w:sz w:val="20"/>
                <w:szCs w:val="20"/>
              </w:rPr>
              <w:t>SAL</w:t>
            </w:r>
          </w:p>
          <w:p w14:paraId="14E9EA4F" w14:textId="2BA62D02" w:rsidR="005267F5" w:rsidRPr="008A4993" w:rsidRDefault="005267F5" w:rsidP="00BF3C86">
            <w:pPr>
              <w:pStyle w:val="Paragrafoelenco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0" w:lineRule="atLeast"/>
              <w:ind w:left="322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8A4993">
              <w:rPr>
                <w:rFonts w:ascii="Gill Sans MT" w:hAnsi="Gill Sans MT" w:cstheme="minorHAnsi"/>
                <w:sz w:val="20"/>
                <w:szCs w:val="20"/>
              </w:rPr>
              <w:t>Sistema Informativo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9DC8" w14:textId="77777777" w:rsidR="005267F5" w:rsidRPr="008A4993" w:rsidRDefault="005267F5" w:rsidP="002742F3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EDA1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0995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FFF" w14:textId="77777777" w:rsidR="005267F5" w:rsidRPr="00E84FFC" w:rsidRDefault="005267F5" w:rsidP="002742F3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145C6E4F" w14:textId="77777777" w:rsidTr="005267F5">
        <w:trPr>
          <w:trHeight w:val="606"/>
        </w:trPr>
        <w:tc>
          <w:tcPr>
            <w:tcW w:w="1547" w:type="pct"/>
            <w:gridSpan w:val="2"/>
            <w:vAlign w:val="center"/>
          </w:tcPr>
          <w:p w14:paraId="06D7007D" w14:textId="48680509" w:rsidR="005267F5" w:rsidRPr="008A4993" w:rsidRDefault="005267F5" w:rsidP="002C271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Gli Atti di Liquidazione sono stati assunti secondo la tempistica indicata nel contratto?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ab/>
            </w:r>
          </w:p>
        </w:tc>
        <w:tc>
          <w:tcPr>
            <w:tcW w:w="1431" w:type="pct"/>
            <w:gridSpan w:val="2"/>
            <w:vAlign w:val="center"/>
          </w:tcPr>
          <w:p w14:paraId="599611D2" w14:textId="77777777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  <w:p w14:paraId="013A7C9A" w14:textId="5EE024D9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Atti di liquidazione</w:t>
            </w:r>
          </w:p>
        </w:tc>
        <w:tc>
          <w:tcPr>
            <w:tcW w:w="425" w:type="pct"/>
            <w:vAlign w:val="center"/>
          </w:tcPr>
          <w:p w14:paraId="3BCAD478" w14:textId="77777777" w:rsidR="005267F5" w:rsidRPr="008A4993" w:rsidRDefault="005267F5" w:rsidP="00D43C80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vAlign w:val="center"/>
          </w:tcPr>
          <w:p w14:paraId="6F45E618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7991E9A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14:paraId="7837EBC2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152A55B5" w14:textId="77777777" w:rsidTr="005267F5">
        <w:trPr>
          <w:trHeight w:val="606"/>
        </w:trPr>
        <w:tc>
          <w:tcPr>
            <w:tcW w:w="1547" w:type="pct"/>
            <w:gridSpan w:val="2"/>
            <w:vAlign w:val="center"/>
          </w:tcPr>
          <w:p w14:paraId="319622E7" w14:textId="3076EEB7" w:rsidR="005267F5" w:rsidRPr="008A4993" w:rsidRDefault="005267F5" w:rsidP="0089685B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Gli Atti di Liquidazione sono stati assunti secondo la tempistica prevista nell’art</w:t>
            </w:r>
            <w:r w:rsidR="0089685B" w:rsidRPr="008A4993">
              <w:rPr>
                <w:rFonts w:ascii="Gill Sans MT" w:hAnsi="Gill Sans MT" w:cs="Arial"/>
                <w:sz w:val="20"/>
                <w:szCs w:val="20"/>
              </w:rPr>
              <w:t xml:space="preserve">. </w:t>
            </w:r>
            <w:r w:rsidR="009D4661" w:rsidRPr="008A4993">
              <w:rPr>
                <w:rFonts w:ascii="Gill Sans MT" w:hAnsi="Gill Sans MT" w:cs="Arial"/>
                <w:sz w:val="20"/>
                <w:szCs w:val="20"/>
              </w:rPr>
              <w:t>74</w:t>
            </w:r>
            <w:r w:rsidR="00BD0000" w:rsidRPr="008A4993">
              <w:rPr>
                <w:rFonts w:ascii="Gill Sans MT" w:hAnsi="Gill Sans MT" w:cs="Arial"/>
                <w:sz w:val="20"/>
                <w:szCs w:val="20"/>
              </w:rPr>
              <w:t xml:space="preserve"> c. 1,</w:t>
            </w:r>
            <w:r w:rsidR="009D4661" w:rsidRPr="008A4993">
              <w:rPr>
                <w:rFonts w:ascii="Gill Sans MT" w:hAnsi="Gill Sans MT" w:cs="Arial"/>
                <w:sz w:val="20"/>
                <w:szCs w:val="20"/>
              </w:rPr>
              <w:t xml:space="preserve"> lett. b) del Reg. (UE) 2021/1060</w:t>
            </w:r>
            <w:r w:rsidR="0089685B" w:rsidRPr="008A4993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31" w:type="pct"/>
            <w:gridSpan w:val="2"/>
            <w:vAlign w:val="center"/>
          </w:tcPr>
          <w:p w14:paraId="67C5BA74" w14:textId="5F7ECE67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Atti di liquidazione</w:t>
            </w:r>
          </w:p>
        </w:tc>
        <w:tc>
          <w:tcPr>
            <w:tcW w:w="425" w:type="pct"/>
            <w:vAlign w:val="center"/>
          </w:tcPr>
          <w:p w14:paraId="278ED95F" w14:textId="77777777" w:rsidR="005267F5" w:rsidRPr="008A4993" w:rsidRDefault="005267F5" w:rsidP="00D43C80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vAlign w:val="center"/>
          </w:tcPr>
          <w:p w14:paraId="2E35D433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21A7554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14:paraId="2C13F853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7F5A953D" w14:textId="77777777" w:rsidTr="005267F5">
        <w:trPr>
          <w:trHeight w:val="606"/>
        </w:trPr>
        <w:tc>
          <w:tcPr>
            <w:tcW w:w="1547" w:type="pct"/>
            <w:gridSpan w:val="2"/>
            <w:vAlign w:val="center"/>
          </w:tcPr>
          <w:p w14:paraId="5C88A31A" w14:textId="12F84418" w:rsidR="005267F5" w:rsidRPr="008A4993" w:rsidRDefault="005267F5" w:rsidP="002C271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I documenti contabili di spesa riportano il riferimento al PR Lazio FSE</w:t>
            </w:r>
            <w:r w:rsidR="00CE218D" w:rsidRPr="008A4993">
              <w:rPr>
                <w:rFonts w:ascii="Gill Sans MT" w:hAnsi="Gill Sans MT" w:cs="Arial"/>
                <w:sz w:val="20"/>
                <w:szCs w:val="20"/>
              </w:rPr>
              <w:t>+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CE218D" w:rsidRPr="008A4993">
              <w:rPr>
                <w:rFonts w:ascii="Gill Sans MT" w:hAnsi="Gill Sans MT" w:cs="Arial"/>
                <w:sz w:val="20"/>
                <w:szCs w:val="20"/>
              </w:rPr>
              <w:t>2021-2027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>, all’Obiettivo Specifico, il titolo del progetto, il codice CIG e il codice CUP?</w:t>
            </w:r>
          </w:p>
        </w:tc>
        <w:tc>
          <w:tcPr>
            <w:tcW w:w="1431" w:type="pct"/>
            <w:gridSpan w:val="2"/>
            <w:vAlign w:val="center"/>
          </w:tcPr>
          <w:p w14:paraId="5D3627D3" w14:textId="77777777" w:rsidR="005267F5" w:rsidRPr="008A4993" w:rsidRDefault="005267F5" w:rsidP="00BD4589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0" w:lineRule="atLeast"/>
              <w:ind w:left="356" w:hanging="425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Fatture</w:t>
            </w:r>
          </w:p>
          <w:p w14:paraId="01A2B7BA" w14:textId="77777777" w:rsidR="005267F5" w:rsidRPr="008A4993" w:rsidRDefault="005267F5" w:rsidP="00BD4589">
            <w:pPr>
              <w:pStyle w:val="Paragrafoelenco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0" w:lineRule="atLeast"/>
              <w:ind w:left="356" w:hanging="425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Atti di liquidazione</w:t>
            </w:r>
          </w:p>
          <w:p w14:paraId="00E5F5FD" w14:textId="5A6F0787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Mandati di pagamento</w:t>
            </w:r>
          </w:p>
        </w:tc>
        <w:tc>
          <w:tcPr>
            <w:tcW w:w="425" w:type="pct"/>
            <w:vAlign w:val="center"/>
          </w:tcPr>
          <w:p w14:paraId="111AA0B6" w14:textId="77777777" w:rsidR="005267F5" w:rsidRPr="008A4993" w:rsidRDefault="005267F5" w:rsidP="00D43C80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vAlign w:val="center"/>
          </w:tcPr>
          <w:p w14:paraId="459429A1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600DDDB7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14:paraId="0EFF9DEF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43C3771C" w14:textId="77777777" w:rsidTr="005267F5">
        <w:trPr>
          <w:trHeight w:val="606"/>
        </w:trPr>
        <w:tc>
          <w:tcPr>
            <w:tcW w:w="1547" w:type="pct"/>
            <w:gridSpan w:val="2"/>
            <w:vAlign w:val="center"/>
          </w:tcPr>
          <w:p w14:paraId="4213367B" w14:textId="77777777" w:rsidR="005267F5" w:rsidRPr="008A4993" w:rsidRDefault="005267F5" w:rsidP="002C271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Le spese sono effettivamente sostenute, ovvero sono giustificate da fatture quietanzate o altri documenti contabili aventi forza probatoria equivalente?</w:t>
            </w:r>
          </w:p>
        </w:tc>
        <w:tc>
          <w:tcPr>
            <w:tcW w:w="1431" w:type="pct"/>
            <w:gridSpan w:val="2"/>
            <w:vAlign w:val="center"/>
          </w:tcPr>
          <w:p w14:paraId="761DE83E" w14:textId="77777777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Fatture</w:t>
            </w:r>
          </w:p>
          <w:p w14:paraId="74639160" w14:textId="77777777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Atti di liquidazione</w:t>
            </w:r>
          </w:p>
          <w:p w14:paraId="152B80D4" w14:textId="65E86398" w:rsidR="005267F5" w:rsidRPr="008A4993" w:rsidRDefault="005267F5" w:rsidP="00BD4589">
            <w:pPr>
              <w:widowControl w:val="0"/>
              <w:autoSpaceDE w:val="0"/>
              <w:autoSpaceDN w:val="0"/>
              <w:adjustRightInd w:val="0"/>
              <w:spacing w:line="0" w:lineRule="atLeast"/>
              <w:ind w:left="356" w:hanging="4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5" w:type="pct"/>
            <w:vAlign w:val="center"/>
          </w:tcPr>
          <w:p w14:paraId="40FA0F58" w14:textId="77777777" w:rsidR="005267F5" w:rsidRPr="008A4993" w:rsidRDefault="005267F5" w:rsidP="00D43C80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vAlign w:val="center"/>
          </w:tcPr>
          <w:p w14:paraId="542B8400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2473D675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14:paraId="0AF713E9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67F5" w:rsidRPr="00E84FFC" w14:paraId="5A56EB70" w14:textId="77777777" w:rsidTr="005267F5">
        <w:trPr>
          <w:trHeight w:val="606"/>
        </w:trPr>
        <w:tc>
          <w:tcPr>
            <w:tcW w:w="1547" w:type="pct"/>
            <w:gridSpan w:val="2"/>
            <w:vAlign w:val="center"/>
          </w:tcPr>
          <w:p w14:paraId="2BE7CBEB" w14:textId="239D1731" w:rsidR="005267F5" w:rsidRPr="008A4993" w:rsidRDefault="005267F5" w:rsidP="002C2710">
            <w:pPr>
              <w:pStyle w:val="Paragrafoelenco"/>
              <w:numPr>
                <w:ilvl w:val="0"/>
                <w:numId w:val="3"/>
              </w:numPr>
              <w:spacing w:line="0" w:lineRule="atLeast"/>
              <w:ind w:left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I pagamenti sono in linea con i certificati di pagamento emessi</w:t>
            </w:r>
            <w:r w:rsidR="005458E3" w:rsidRPr="008A4993">
              <w:rPr>
                <w:rFonts w:ascii="Gill Sans MT" w:hAnsi="Gill Sans MT" w:cs="Arial"/>
                <w:sz w:val="20"/>
                <w:szCs w:val="20"/>
              </w:rPr>
              <w:t xml:space="preserve"> dal RUP</w:t>
            </w:r>
            <w:r w:rsidRPr="008A4993">
              <w:rPr>
                <w:rFonts w:ascii="Gill Sans MT" w:hAnsi="Gill Sans MT" w:cs="Arial"/>
                <w:sz w:val="20"/>
                <w:szCs w:val="20"/>
              </w:rPr>
              <w:t xml:space="preserve">? </w:t>
            </w:r>
          </w:p>
        </w:tc>
        <w:tc>
          <w:tcPr>
            <w:tcW w:w="1431" w:type="pct"/>
            <w:gridSpan w:val="2"/>
            <w:vAlign w:val="center"/>
          </w:tcPr>
          <w:p w14:paraId="6B6D43D6" w14:textId="77777777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Fatture</w:t>
            </w:r>
          </w:p>
          <w:p w14:paraId="59D05DEE" w14:textId="42C7665C" w:rsidR="005267F5" w:rsidRPr="008A4993" w:rsidRDefault="005267F5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Atti di liquidazione</w:t>
            </w:r>
          </w:p>
          <w:p w14:paraId="76AEA7D1" w14:textId="31D94546" w:rsidR="00C90D82" w:rsidRPr="008A4993" w:rsidRDefault="00C90D82" w:rsidP="00BD4589">
            <w:pPr>
              <w:pStyle w:val="Paragrafoelenco"/>
              <w:numPr>
                <w:ilvl w:val="0"/>
                <w:numId w:val="6"/>
              </w:numPr>
              <w:spacing w:line="0" w:lineRule="atLeast"/>
              <w:ind w:left="356" w:hanging="425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A4993">
              <w:rPr>
                <w:rFonts w:ascii="Gill Sans MT" w:hAnsi="Gill Sans MT" w:cs="Arial"/>
                <w:sz w:val="20"/>
                <w:szCs w:val="20"/>
              </w:rPr>
              <w:t>Certificati di pagamento</w:t>
            </w:r>
          </w:p>
          <w:p w14:paraId="7686B96E" w14:textId="1F41B283" w:rsidR="005267F5" w:rsidRPr="008A4993" w:rsidRDefault="005267F5" w:rsidP="00BD4589">
            <w:pPr>
              <w:spacing w:line="0" w:lineRule="atLeast"/>
              <w:ind w:left="356" w:hanging="425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5" w:type="pct"/>
            <w:vAlign w:val="center"/>
          </w:tcPr>
          <w:p w14:paraId="2984A09B" w14:textId="77777777" w:rsidR="005267F5" w:rsidRPr="008A4993" w:rsidRDefault="005267F5" w:rsidP="00D43C80">
            <w:pPr>
              <w:spacing w:line="0" w:lineRule="atLeast"/>
              <w:rPr>
                <w:rFonts w:ascii="Gill Sans MT" w:hAnsi="Gill Sans MT" w:cs="Arial"/>
                <w:noProof/>
                <w:sz w:val="20"/>
                <w:szCs w:val="20"/>
              </w:rPr>
            </w:pPr>
          </w:p>
        </w:tc>
        <w:tc>
          <w:tcPr>
            <w:tcW w:w="453" w:type="pct"/>
            <w:vAlign w:val="center"/>
          </w:tcPr>
          <w:p w14:paraId="60122682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14:paraId="335C3F04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14:paraId="74EA449B" w14:textId="77777777" w:rsidR="005267F5" w:rsidRPr="00E84FFC" w:rsidRDefault="005267F5" w:rsidP="00D43C80">
            <w:pPr>
              <w:spacing w:line="0" w:lineRule="atLeast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bookmarkEnd w:id="0"/>
    </w:tbl>
    <w:p w14:paraId="1856582E" w14:textId="77777777" w:rsidR="00035CAE" w:rsidRPr="00E84FFC" w:rsidRDefault="00035CAE">
      <w:pPr>
        <w:rPr>
          <w:rFonts w:ascii="Gill Sans MT" w:hAnsi="Gill Sans MT"/>
          <w:sz w:val="20"/>
          <w:szCs w:val="20"/>
        </w:rPr>
      </w:pPr>
    </w:p>
    <w:p w14:paraId="02B60CB6" w14:textId="77777777" w:rsidR="001117CB" w:rsidRPr="00E84FFC" w:rsidRDefault="001117CB">
      <w:pPr>
        <w:rPr>
          <w:rFonts w:ascii="Gill Sans MT" w:hAnsi="Gill Sans MT"/>
          <w:sz w:val="20"/>
          <w:szCs w:val="20"/>
        </w:rPr>
      </w:pPr>
    </w:p>
    <w:tbl>
      <w:tblPr>
        <w:tblW w:w="503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7"/>
        <w:gridCol w:w="5333"/>
      </w:tblGrid>
      <w:tr w:rsidR="00A07C2E" w:rsidRPr="00E84FFC" w14:paraId="122F451A" w14:textId="77777777" w:rsidTr="00FA470E">
        <w:trPr>
          <w:trHeight w:hRule="exact" w:val="65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2FE6AFF" w14:textId="77777777" w:rsidR="00A07C2E" w:rsidRPr="00E84FFC" w:rsidRDefault="00A07C2E" w:rsidP="00FA470E">
            <w:pPr>
              <w:rPr>
                <w:rFonts w:ascii="Gill Sans MT" w:hAnsi="Gill Sans MT"/>
                <w:sz w:val="20"/>
                <w:szCs w:val="20"/>
                <w:lang w:eastAsia="ar-SA"/>
              </w:rPr>
            </w:pPr>
          </w:p>
          <w:p w14:paraId="355B7F4C" w14:textId="77777777" w:rsidR="00A07C2E" w:rsidRPr="00E84FFC" w:rsidRDefault="00A07C2E" w:rsidP="00FA470E">
            <w:pPr>
              <w:jc w:val="center"/>
              <w:rPr>
                <w:rFonts w:ascii="Gill Sans MT" w:hAnsi="Gill Sans MT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Calibri" w:hAnsi="Gill Sans MT" w:cs="Arial"/>
                <w:b/>
                <w:color w:val="FFFFFF" w:themeColor="background1"/>
                <w:sz w:val="20"/>
                <w:szCs w:val="20"/>
              </w:rPr>
              <w:t>RIEPILOGO IRREGOLARITA’</w:t>
            </w:r>
          </w:p>
        </w:tc>
      </w:tr>
      <w:tr w:rsidR="00A07C2E" w:rsidRPr="00E84FFC" w14:paraId="636E9BD6" w14:textId="77777777" w:rsidTr="00FA470E">
        <w:trPr>
          <w:trHeight w:hRule="exact" w:val="284"/>
        </w:trPr>
        <w:tc>
          <w:tcPr>
            <w:tcW w:w="22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A7ABCA7" w14:textId="77777777" w:rsidR="00A07C2E" w:rsidRPr="00E84FFC" w:rsidRDefault="00A07C2E" w:rsidP="00C43E19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43414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A07C2E" w:rsidRPr="00E84FFC" w14:paraId="33F9EB1A" w14:textId="77777777" w:rsidTr="00FA470E">
        <w:trPr>
          <w:trHeight w:hRule="exact" w:val="284"/>
        </w:trPr>
        <w:tc>
          <w:tcPr>
            <w:tcW w:w="22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55D3FE7" w14:textId="77777777" w:rsidR="00A07C2E" w:rsidRPr="00E84FFC" w:rsidRDefault="00A07C2E" w:rsidP="00C43E19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94E9F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07C2E" w:rsidRPr="00E84FFC" w14:paraId="26532B4E" w14:textId="77777777" w:rsidTr="003C5043">
        <w:trPr>
          <w:trHeight w:hRule="exact" w:val="591"/>
        </w:trPr>
        <w:tc>
          <w:tcPr>
            <w:tcW w:w="22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5BD06E9" w14:textId="77777777" w:rsidR="00A07C2E" w:rsidRPr="00E84FFC" w:rsidRDefault="00A07C2E" w:rsidP="00C43E19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D08B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7C2E" w:rsidRPr="00E84FFC" w14:paraId="41AB0FC7" w14:textId="77777777" w:rsidTr="00FA470E">
        <w:trPr>
          <w:trHeight w:hRule="exact" w:val="284"/>
        </w:trPr>
        <w:tc>
          <w:tcPr>
            <w:tcW w:w="22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FB11BC3" w14:textId="77777777" w:rsidR="00A07C2E" w:rsidRPr="00E84FFC" w:rsidRDefault="00A07C2E" w:rsidP="00C43E19">
            <w:pPr>
              <w:snapToGrid w:val="0"/>
              <w:spacing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2EC2C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7C2E" w:rsidRPr="00E84FFC" w14:paraId="58B15769" w14:textId="77777777" w:rsidTr="00FA470E">
        <w:trPr>
          <w:trHeight w:hRule="exact" w:val="284"/>
        </w:trPr>
        <w:tc>
          <w:tcPr>
            <w:tcW w:w="22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A891D2F" w14:textId="77777777" w:rsidR="00A07C2E" w:rsidRPr="00E84FFC" w:rsidRDefault="00A07C2E" w:rsidP="00C43E19">
            <w:pPr>
              <w:snapToGrid w:val="0"/>
              <w:spacing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17062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7C2E" w:rsidRPr="00E84FFC" w14:paraId="51E3F3EA" w14:textId="77777777" w:rsidTr="00FA470E">
        <w:trPr>
          <w:trHeight w:hRule="exact" w:val="284"/>
        </w:trPr>
        <w:tc>
          <w:tcPr>
            <w:tcW w:w="22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67341FF" w14:textId="77777777" w:rsidR="00A07C2E" w:rsidRPr="00E84FFC" w:rsidRDefault="00A07C2E" w:rsidP="00C43E19">
            <w:pPr>
              <w:snapToGrid w:val="0"/>
              <w:spacing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787DD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7C2E" w:rsidRPr="00E84FFC" w14:paraId="07EEB211" w14:textId="77777777" w:rsidTr="003C5043">
        <w:trPr>
          <w:trHeight w:hRule="exact" w:val="707"/>
        </w:trPr>
        <w:tc>
          <w:tcPr>
            <w:tcW w:w="229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1112E8D" w14:textId="77777777" w:rsidR="00A07C2E" w:rsidRPr="00E84FFC" w:rsidRDefault="00A07C2E" w:rsidP="00C43E19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84FF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3A931" w14:textId="77777777" w:rsidR="00A07C2E" w:rsidRPr="00E84FFC" w:rsidRDefault="00A07C2E" w:rsidP="00C43E19">
            <w:pPr>
              <w:snapToGrid w:val="0"/>
              <w:spacing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6419D201" w14:textId="77777777" w:rsidR="001117CB" w:rsidRPr="00E84FFC" w:rsidRDefault="001117CB">
      <w:pPr>
        <w:rPr>
          <w:rFonts w:ascii="Gill Sans MT" w:hAnsi="Gill Sans MT"/>
          <w:sz w:val="20"/>
          <w:szCs w:val="20"/>
        </w:rPr>
      </w:pPr>
    </w:p>
    <w:p w14:paraId="3B0BD907" w14:textId="792F2E9E" w:rsidR="00A07C2E" w:rsidRPr="00E84FFC" w:rsidRDefault="00A07C2E">
      <w:pPr>
        <w:rPr>
          <w:rFonts w:ascii="Gill Sans MT" w:hAnsi="Gill Sans MT"/>
          <w:sz w:val="20"/>
          <w:szCs w:val="20"/>
        </w:rPr>
      </w:pPr>
    </w:p>
    <w:p w14:paraId="221C604E" w14:textId="7F87AFBA" w:rsidR="005458E3" w:rsidRPr="00E84FFC" w:rsidRDefault="005458E3">
      <w:pPr>
        <w:rPr>
          <w:rFonts w:ascii="Gill Sans MT" w:hAnsi="Gill Sans MT"/>
          <w:sz w:val="20"/>
          <w:szCs w:val="20"/>
        </w:rPr>
      </w:pPr>
    </w:p>
    <w:p w14:paraId="136D78D8" w14:textId="77777777" w:rsidR="005458E3" w:rsidRPr="00E84FFC" w:rsidRDefault="005458E3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07C2E" w:rsidRPr="0011125C" w14:paraId="5B8C37C6" w14:textId="77777777" w:rsidTr="00FA470E">
        <w:trPr>
          <w:trHeight w:hRule="exact" w:val="663"/>
        </w:trPr>
        <w:tc>
          <w:tcPr>
            <w:tcW w:w="1666" w:type="pct"/>
            <w:shd w:val="clear" w:color="auto" w:fill="1F497D"/>
            <w:vAlign w:val="center"/>
          </w:tcPr>
          <w:p w14:paraId="47B874AD" w14:textId="77777777" w:rsidR="00A07C2E" w:rsidRPr="00E84FFC" w:rsidRDefault="00A07C2E" w:rsidP="00C43E19">
            <w:pPr>
              <w:spacing w:after="200" w:line="168" w:lineRule="auto"/>
              <w:jc w:val="center"/>
              <w:rPr>
                <w:rFonts w:ascii="Gill Sans MT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E84FFC">
              <w:rPr>
                <w:rFonts w:ascii="Gill Sans MT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lastRenderedPageBreak/>
              <w:t>Nome e cognome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0A60E359" w14:textId="77777777" w:rsidR="00A07C2E" w:rsidRPr="00E84FFC" w:rsidRDefault="00A07C2E" w:rsidP="00C43E19">
            <w:pPr>
              <w:spacing w:after="200" w:line="168" w:lineRule="auto"/>
              <w:jc w:val="center"/>
              <w:rPr>
                <w:rFonts w:ascii="Gill Sans MT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E84FFC">
              <w:rPr>
                <w:rFonts w:ascii="Gill Sans MT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Firma dell’incaricato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41FE8049" w14:textId="77777777" w:rsidR="00A07C2E" w:rsidRPr="0011125C" w:rsidRDefault="00A07C2E" w:rsidP="00C43E19">
            <w:pPr>
              <w:spacing w:after="200" w:line="168" w:lineRule="auto"/>
              <w:jc w:val="center"/>
              <w:rPr>
                <w:rFonts w:ascii="Gill Sans MT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E84FFC">
              <w:rPr>
                <w:rFonts w:ascii="Gill Sans MT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Data di effettuazione del controllo</w:t>
            </w:r>
          </w:p>
        </w:tc>
      </w:tr>
      <w:tr w:rsidR="00A07C2E" w:rsidRPr="0011125C" w14:paraId="7D77644B" w14:textId="77777777" w:rsidTr="00C43E19">
        <w:trPr>
          <w:trHeight w:hRule="exact" w:val="421"/>
        </w:trPr>
        <w:tc>
          <w:tcPr>
            <w:tcW w:w="1666" w:type="pct"/>
            <w:vAlign w:val="center"/>
          </w:tcPr>
          <w:p w14:paraId="2D449D2B" w14:textId="77777777" w:rsidR="00A07C2E" w:rsidRPr="0011125C" w:rsidRDefault="00A07C2E" w:rsidP="00C43E19">
            <w:pPr>
              <w:spacing w:after="200" w:line="168" w:lineRule="auto"/>
              <w:rPr>
                <w:rFonts w:ascii="Gill Sans MT" w:hAnsi="Gill Sans MT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3C4E4639" w14:textId="77777777" w:rsidR="00A07C2E" w:rsidRPr="0011125C" w:rsidRDefault="00A07C2E" w:rsidP="00C43E19">
            <w:pPr>
              <w:spacing w:after="200" w:line="168" w:lineRule="auto"/>
              <w:rPr>
                <w:rFonts w:ascii="Gill Sans MT" w:hAnsi="Gill Sans MT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21E8DD1D" w14:textId="77777777" w:rsidR="00A07C2E" w:rsidRPr="0011125C" w:rsidRDefault="00A07C2E" w:rsidP="00C43E19">
            <w:pPr>
              <w:spacing w:after="200" w:line="168" w:lineRule="auto"/>
              <w:rPr>
                <w:rFonts w:ascii="Gill Sans MT" w:hAnsi="Gill Sans MT" w:cstheme="minorBidi"/>
                <w:b/>
                <w:sz w:val="20"/>
                <w:szCs w:val="20"/>
                <w:lang w:eastAsia="en-US"/>
              </w:rPr>
            </w:pPr>
          </w:p>
        </w:tc>
      </w:tr>
    </w:tbl>
    <w:p w14:paraId="5091BE27" w14:textId="77777777" w:rsidR="00A07C2E" w:rsidRPr="0011125C" w:rsidRDefault="00A07C2E">
      <w:pPr>
        <w:rPr>
          <w:rFonts w:ascii="Gill Sans MT" w:hAnsi="Gill Sans MT"/>
          <w:sz w:val="20"/>
          <w:szCs w:val="20"/>
        </w:rPr>
      </w:pPr>
    </w:p>
    <w:p w14:paraId="6ABE59A9" w14:textId="77777777" w:rsidR="00A07C2E" w:rsidRPr="0011125C" w:rsidRDefault="00A07C2E">
      <w:pPr>
        <w:rPr>
          <w:rFonts w:ascii="Gill Sans MT" w:hAnsi="Gill Sans MT"/>
          <w:sz w:val="20"/>
          <w:szCs w:val="20"/>
        </w:rPr>
      </w:pPr>
    </w:p>
    <w:p w14:paraId="4D9A4B8D" w14:textId="77777777" w:rsidR="001117CB" w:rsidRPr="0011125C" w:rsidRDefault="001117CB">
      <w:pPr>
        <w:rPr>
          <w:rFonts w:ascii="Gill Sans MT" w:hAnsi="Gill Sans MT"/>
          <w:sz w:val="20"/>
          <w:szCs w:val="20"/>
        </w:rPr>
      </w:pPr>
    </w:p>
    <w:p w14:paraId="76C57989" w14:textId="325C41D5" w:rsidR="008C26FB" w:rsidRPr="0011125C" w:rsidRDefault="008C26FB">
      <w:pPr>
        <w:rPr>
          <w:rFonts w:ascii="Gill Sans MT" w:hAnsi="Gill Sans MT"/>
          <w:sz w:val="20"/>
          <w:szCs w:val="20"/>
        </w:rPr>
      </w:pPr>
    </w:p>
    <w:sectPr w:rsidR="008C26FB" w:rsidRPr="0011125C" w:rsidSect="00035CAE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8F77B" w14:textId="77777777" w:rsidR="0009710C" w:rsidRDefault="0009710C" w:rsidP="00466554">
      <w:r>
        <w:separator/>
      </w:r>
    </w:p>
  </w:endnote>
  <w:endnote w:type="continuationSeparator" w:id="0">
    <w:p w14:paraId="1EB8937C" w14:textId="77777777" w:rsidR="0009710C" w:rsidRDefault="0009710C" w:rsidP="0046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E442F" w14:textId="597B1D25" w:rsidR="00F761D3" w:rsidRDefault="00F761D3">
    <w:pPr>
      <w:pStyle w:val="Pidipagina"/>
      <w:jc w:val="center"/>
    </w:pPr>
  </w:p>
  <w:p w14:paraId="524A8655" w14:textId="7F068C91" w:rsidR="00F761D3" w:rsidRPr="004546BC" w:rsidRDefault="008A4993">
    <w:pPr>
      <w:pStyle w:val="Pidipagina"/>
      <w:jc w:val="center"/>
      <w:rPr>
        <w:sz w:val="16"/>
        <w:szCs w:val="16"/>
      </w:rPr>
    </w:pPr>
    <w:sdt>
      <w:sdtPr>
        <w:id w:val="-85385269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r w:rsidR="00F761D3" w:rsidRPr="004546BC">
          <w:rPr>
            <w:sz w:val="16"/>
            <w:szCs w:val="16"/>
          </w:rPr>
          <w:fldChar w:fldCharType="begin"/>
        </w:r>
        <w:r w:rsidR="00F761D3" w:rsidRPr="004546BC">
          <w:rPr>
            <w:sz w:val="16"/>
            <w:szCs w:val="16"/>
          </w:rPr>
          <w:instrText>PAGE   \* MERGEFORMAT</w:instrText>
        </w:r>
        <w:r w:rsidR="00F761D3" w:rsidRPr="004546BC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3</w:t>
        </w:r>
        <w:r w:rsidR="00F761D3" w:rsidRPr="004546BC">
          <w:rPr>
            <w:sz w:val="16"/>
            <w:szCs w:val="16"/>
          </w:rPr>
          <w:fldChar w:fldCharType="end"/>
        </w:r>
      </w:sdtContent>
    </w:sdt>
  </w:p>
  <w:p w14:paraId="10103AC1" w14:textId="77777777" w:rsidR="00F761D3" w:rsidRPr="003A5EC9" w:rsidRDefault="00F761D3" w:rsidP="003A5EC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FF882" w14:textId="77777777" w:rsidR="0009710C" w:rsidRDefault="0009710C" w:rsidP="00466554">
      <w:r>
        <w:separator/>
      </w:r>
    </w:p>
  </w:footnote>
  <w:footnote w:type="continuationSeparator" w:id="0">
    <w:p w14:paraId="32B3E840" w14:textId="77777777" w:rsidR="0009710C" w:rsidRDefault="0009710C" w:rsidP="00466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A5FBC" w14:textId="22CF77EE" w:rsidR="00BE65A0" w:rsidRDefault="00BE65A0" w:rsidP="0018463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3C504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0C389A10" wp14:editId="597E593E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88921B" w14:textId="77777777" w:rsidR="00BE65A0" w:rsidRDefault="00BE65A0" w:rsidP="0018463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51E871A8" w14:textId="5D1C0F6C" w:rsidR="00184632" w:rsidRPr="00BE65A0" w:rsidRDefault="00184632" w:rsidP="0018463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 xml:space="preserve">Manuale delle procedure dell’AdG/OOII per la gestione ed il controllo degli interventi finanziati </w:t>
    </w:r>
    <w:r w:rsidRPr="00BE65A0">
      <w:rPr>
        <w:rFonts w:ascii="Gill Sans MT" w:hAnsi="Gill Sans MT"/>
        <w:sz w:val="18"/>
        <w:szCs w:val="18"/>
      </w:rPr>
      <w:t>nel Programma Fondo sociale Europeo PLUS (FSE+) 2021-2027</w:t>
    </w:r>
  </w:p>
  <w:p w14:paraId="5D5D2028" w14:textId="77777777" w:rsidR="00184632" w:rsidRPr="00EF02E3" w:rsidRDefault="00184632" w:rsidP="001846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1D7"/>
    <w:multiLevelType w:val="hybridMultilevel"/>
    <w:tmpl w:val="96524572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7459E"/>
    <w:multiLevelType w:val="hybridMultilevel"/>
    <w:tmpl w:val="2A10F6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1D54"/>
    <w:multiLevelType w:val="hybridMultilevel"/>
    <w:tmpl w:val="B5B0D6F8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E5FF5"/>
    <w:multiLevelType w:val="hybridMultilevel"/>
    <w:tmpl w:val="04EAFEF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EE1892"/>
    <w:multiLevelType w:val="hybridMultilevel"/>
    <w:tmpl w:val="BE488254"/>
    <w:lvl w:ilvl="0" w:tplc="43F2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F1"/>
    <w:rsid w:val="0000243E"/>
    <w:rsid w:val="00004EC5"/>
    <w:rsid w:val="00006264"/>
    <w:rsid w:val="00033407"/>
    <w:rsid w:val="000340A0"/>
    <w:rsid w:val="00035CAE"/>
    <w:rsid w:val="0004302D"/>
    <w:rsid w:val="00044964"/>
    <w:rsid w:val="00084B65"/>
    <w:rsid w:val="000851AA"/>
    <w:rsid w:val="000948D1"/>
    <w:rsid w:val="0009710C"/>
    <w:rsid w:val="000B085C"/>
    <w:rsid w:val="000B1AD9"/>
    <w:rsid w:val="000B294C"/>
    <w:rsid w:val="000C6B2F"/>
    <w:rsid w:val="000D0AAD"/>
    <w:rsid w:val="000E7F78"/>
    <w:rsid w:val="000F1D8F"/>
    <w:rsid w:val="000F4257"/>
    <w:rsid w:val="00101C1E"/>
    <w:rsid w:val="0011125C"/>
    <w:rsid w:val="001117CB"/>
    <w:rsid w:val="001423DE"/>
    <w:rsid w:val="00143383"/>
    <w:rsid w:val="00143495"/>
    <w:rsid w:val="001538DD"/>
    <w:rsid w:val="00160F5C"/>
    <w:rsid w:val="001715F7"/>
    <w:rsid w:val="00171695"/>
    <w:rsid w:val="00184632"/>
    <w:rsid w:val="001A05EE"/>
    <w:rsid w:val="001B5D43"/>
    <w:rsid w:val="001B79CD"/>
    <w:rsid w:val="001C5461"/>
    <w:rsid w:val="001D449D"/>
    <w:rsid w:val="001E0B35"/>
    <w:rsid w:val="001E1FC8"/>
    <w:rsid w:val="001F1064"/>
    <w:rsid w:val="001F2793"/>
    <w:rsid w:val="00201757"/>
    <w:rsid w:val="002214A4"/>
    <w:rsid w:val="00225E76"/>
    <w:rsid w:val="00234FC1"/>
    <w:rsid w:val="002432E0"/>
    <w:rsid w:val="00250CD8"/>
    <w:rsid w:val="00267A89"/>
    <w:rsid w:val="002742F3"/>
    <w:rsid w:val="002874EB"/>
    <w:rsid w:val="002A0CA2"/>
    <w:rsid w:val="002A1107"/>
    <w:rsid w:val="002A4383"/>
    <w:rsid w:val="002C2710"/>
    <w:rsid w:val="002C711B"/>
    <w:rsid w:val="002D26B5"/>
    <w:rsid w:val="002E182A"/>
    <w:rsid w:val="002E1BDF"/>
    <w:rsid w:val="002E3CED"/>
    <w:rsid w:val="002F77E1"/>
    <w:rsid w:val="003044D6"/>
    <w:rsid w:val="003101F7"/>
    <w:rsid w:val="0031029A"/>
    <w:rsid w:val="00334FE0"/>
    <w:rsid w:val="00344435"/>
    <w:rsid w:val="00345D9E"/>
    <w:rsid w:val="00357F1E"/>
    <w:rsid w:val="00363925"/>
    <w:rsid w:val="00373BB6"/>
    <w:rsid w:val="003758DB"/>
    <w:rsid w:val="00381725"/>
    <w:rsid w:val="00392814"/>
    <w:rsid w:val="003A58C0"/>
    <w:rsid w:val="003A5EC9"/>
    <w:rsid w:val="003B07A3"/>
    <w:rsid w:val="003B50AE"/>
    <w:rsid w:val="003B7C5C"/>
    <w:rsid w:val="003C5043"/>
    <w:rsid w:val="003C5C1D"/>
    <w:rsid w:val="003C7A50"/>
    <w:rsid w:val="003D3E15"/>
    <w:rsid w:val="003E2CE5"/>
    <w:rsid w:val="003F068D"/>
    <w:rsid w:val="003F6FA2"/>
    <w:rsid w:val="0040161F"/>
    <w:rsid w:val="00401C5B"/>
    <w:rsid w:val="00405C48"/>
    <w:rsid w:val="00412188"/>
    <w:rsid w:val="00413EE7"/>
    <w:rsid w:val="004166EF"/>
    <w:rsid w:val="0042082B"/>
    <w:rsid w:val="0042158F"/>
    <w:rsid w:val="00443687"/>
    <w:rsid w:val="004520BF"/>
    <w:rsid w:val="004546BC"/>
    <w:rsid w:val="00463406"/>
    <w:rsid w:val="00466554"/>
    <w:rsid w:val="00470781"/>
    <w:rsid w:val="004709FC"/>
    <w:rsid w:val="00477AEA"/>
    <w:rsid w:val="00490EF8"/>
    <w:rsid w:val="004A49EF"/>
    <w:rsid w:val="004B3FD6"/>
    <w:rsid w:val="004C50EF"/>
    <w:rsid w:val="00511903"/>
    <w:rsid w:val="005125B8"/>
    <w:rsid w:val="005228F4"/>
    <w:rsid w:val="005267F5"/>
    <w:rsid w:val="005458E3"/>
    <w:rsid w:val="005A3819"/>
    <w:rsid w:val="005A790A"/>
    <w:rsid w:val="005B49D9"/>
    <w:rsid w:val="005C2B84"/>
    <w:rsid w:val="005C5CB8"/>
    <w:rsid w:val="005F2870"/>
    <w:rsid w:val="00600120"/>
    <w:rsid w:val="00601811"/>
    <w:rsid w:val="006118BD"/>
    <w:rsid w:val="00616DCC"/>
    <w:rsid w:val="00632CAF"/>
    <w:rsid w:val="00633152"/>
    <w:rsid w:val="00634557"/>
    <w:rsid w:val="00637110"/>
    <w:rsid w:val="00644789"/>
    <w:rsid w:val="006475C2"/>
    <w:rsid w:val="006568D9"/>
    <w:rsid w:val="006607D9"/>
    <w:rsid w:val="00660FD8"/>
    <w:rsid w:val="006679DA"/>
    <w:rsid w:val="00670669"/>
    <w:rsid w:val="00675654"/>
    <w:rsid w:val="00680319"/>
    <w:rsid w:val="006909C1"/>
    <w:rsid w:val="00696477"/>
    <w:rsid w:val="00696D9B"/>
    <w:rsid w:val="006A6722"/>
    <w:rsid w:val="006A6749"/>
    <w:rsid w:val="006B2623"/>
    <w:rsid w:val="006B6D79"/>
    <w:rsid w:val="006D56FE"/>
    <w:rsid w:val="006E530D"/>
    <w:rsid w:val="006E7AC3"/>
    <w:rsid w:val="006F605E"/>
    <w:rsid w:val="00701773"/>
    <w:rsid w:val="00715D02"/>
    <w:rsid w:val="00721FEC"/>
    <w:rsid w:val="00723C3F"/>
    <w:rsid w:val="0074282B"/>
    <w:rsid w:val="00743D9B"/>
    <w:rsid w:val="00761803"/>
    <w:rsid w:val="00762F62"/>
    <w:rsid w:val="00773311"/>
    <w:rsid w:val="00796B09"/>
    <w:rsid w:val="007A54AB"/>
    <w:rsid w:val="007C3CCB"/>
    <w:rsid w:val="007C402C"/>
    <w:rsid w:val="007C7F25"/>
    <w:rsid w:val="007D38F9"/>
    <w:rsid w:val="007D3D93"/>
    <w:rsid w:val="007D683D"/>
    <w:rsid w:val="007D7465"/>
    <w:rsid w:val="007E5A8C"/>
    <w:rsid w:val="007F050A"/>
    <w:rsid w:val="007F1513"/>
    <w:rsid w:val="007F1B06"/>
    <w:rsid w:val="007F2949"/>
    <w:rsid w:val="00805220"/>
    <w:rsid w:val="00806FD7"/>
    <w:rsid w:val="0081234A"/>
    <w:rsid w:val="00821473"/>
    <w:rsid w:val="00831C5A"/>
    <w:rsid w:val="0083217B"/>
    <w:rsid w:val="00842AA1"/>
    <w:rsid w:val="00844F45"/>
    <w:rsid w:val="008472B1"/>
    <w:rsid w:val="0085507A"/>
    <w:rsid w:val="0086251A"/>
    <w:rsid w:val="00863A36"/>
    <w:rsid w:val="0087090E"/>
    <w:rsid w:val="00870934"/>
    <w:rsid w:val="00870BD0"/>
    <w:rsid w:val="008739AB"/>
    <w:rsid w:val="0087553F"/>
    <w:rsid w:val="00882FF5"/>
    <w:rsid w:val="00893BB0"/>
    <w:rsid w:val="0089685B"/>
    <w:rsid w:val="00897FC6"/>
    <w:rsid w:val="008A4993"/>
    <w:rsid w:val="008B1172"/>
    <w:rsid w:val="008B2078"/>
    <w:rsid w:val="008B40CB"/>
    <w:rsid w:val="008C26FB"/>
    <w:rsid w:val="008C6093"/>
    <w:rsid w:val="008E34B5"/>
    <w:rsid w:val="008E46A3"/>
    <w:rsid w:val="008F4F16"/>
    <w:rsid w:val="008F50DE"/>
    <w:rsid w:val="00906BC0"/>
    <w:rsid w:val="009113C6"/>
    <w:rsid w:val="00913563"/>
    <w:rsid w:val="00913730"/>
    <w:rsid w:val="009154DC"/>
    <w:rsid w:val="00927256"/>
    <w:rsid w:val="00927FB6"/>
    <w:rsid w:val="009354BD"/>
    <w:rsid w:val="00960F65"/>
    <w:rsid w:val="00975734"/>
    <w:rsid w:val="00981C57"/>
    <w:rsid w:val="009846AD"/>
    <w:rsid w:val="009A2E05"/>
    <w:rsid w:val="009A52AC"/>
    <w:rsid w:val="009B079D"/>
    <w:rsid w:val="009C28A6"/>
    <w:rsid w:val="009C77A7"/>
    <w:rsid w:val="009D2C0C"/>
    <w:rsid w:val="009D4661"/>
    <w:rsid w:val="009E0AFD"/>
    <w:rsid w:val="009E7AF8"/>
    <w:rsid w:val="009F35F1"/>
    <w:rsid w:val="00A07C2E"/>
    <w:rsid w:val="00A26F28"/>
    <w:rsid w:val="00A311CF"/>
    <w:rsid w:val="00A3378F"/>
    <w:rsid w:val="00A57138"/>
    <w:rsid w:val="00A60DC5"/>
    <w:rsid w:val="00A81E8F"/>
    <w:rsid w:val="00AA246C"/>
    <w:rsid w:val="00AA5A60"/>
    <w:rsid w:val="00AB673D"/>
    <w:rsid w:val="00AC7FAB"/>
    <w:rsid w:val="00AF2C6A"/>
    <w:rsid w:val="00B0305E"/>
    <w:rsid w:val="00B03395"/>
    <w:rsid w:val="00B204D2"/>
    <w:rsid w:val="00B235B3"/>
    <w:rsid w:val="00B31225"/>
    <w:rsid w:val="00B424A1"/>
    <w:rsid w:val="00B637FF"/>
    <w:rsid w:val="00B721B0"/>
    <w:rsid w:val="00B746E7"/>
    <w:rsid w:val="00B759EB"/>
    <w:rsid w:val="00B91D6D"/>
    <w:rsid w:val="00BA0FD1"/>
    <w:rsid w:val="00BA3F20"/>
    <w:rsid w:val="00BA5085"/>
    <w:rsid w:val="00BA6D3C"/>
    <w:rsid w:val="00BB0139"/>
    <w:rsid w:val="00BB01E6"/>
    <w:rsid w:val="00BB668B"/>
    <w:rsid w:val="00BC0493"/>
    <w:rsid w:val="00BC6658"/>
    <w:rsid w:val="00BC67E8"/>
    <w:rsid w:val="00BC7DC1"/>
    <w:rsid w:val="00BD0000"/>
    <w:rsid w:val="00BD415E"/>
    <w:rsid w:val="00BD4589"/>
    <w:rsid w:val="00BD76B2"/>
    <w:rsid w:val="00BE52BB"/>
    <w:rsid w:val="00BE6010"/>
    <w:rsid w:val="00BE65A0"/>
    <w:rsid w:val="00BF3C86"/>
    <w:rsid w:val="00BF4CBE"/>
    <w:rsid w:val="00BF6C67"/>
    <w:rsid w:val="00C00145"/>
    <w:rsid w:val="00C07C1D"/>
    <w:rsid w:val="00C07D12"/>
    <w:rsid w:val="00C142C8"/>
    <w:rsid w:val="00C26CE6"/>
    <w:rsid w:val="00C40851"/>
    <w:rsid w:val="00C62559"/>
    <w:rsid w:val="00C73969"/>
    <w:rsid w:val="00C90D82"/>
    <w:rsid w:val="00CA04A4"/>
    <w:rsid w:val="00CA13AE"/>
    <w:rsid w:val="00CA3EBC"/>
    <w:rsid w:val="00CA3FF4"/>
    <w:rsid w:val="00CA56A2"/>
    <w:rsid w:val="00CA5C25"/>
    <w:rsid w:val="00CB06F1"/>
    <w:rsid w:val="00CB5003"/>
    <w:rsid w:val="00CC2F3E"/>
    <w:rsid w:val="00CC3000"/>
    <w:rsid w:val="00CC39DB"/>
    <w:rsid w:val="00CC4373"/>
    <w:rsid w:val="00CD2FA3"/>
    <w:rsid w:val="00CE218D"/>
    <w:rsid w:val="00CF76E6"/>
    <w:rsid w:val="00CF7FDD"/>
    <w:rsid w:val="00D1045A"/>
    <w:rsid w:val="00D13A84"/>
    <w:rsid w:val="00D154F0"/>
    <w:rsid w:val="00D27963"/>
    <w:rsid w:val="00D321D9"/>
    <w:rsid w:val="00D32DAE"/>
    <w:rsid w:val="00D40EAE"/>
    <w:rsid w:val="00D43C80"/>
    <w:rsid w:val="00D44143"/>
    <w:rsid w:val="00D74D9B"/>
    <w:rsid w:val="00D81FDF"/>
    <w:rsid w:val="00D91A74"/>
    <w:rsid w:val="00DA4BD1"/>
    <w:rsid w:val="00DA7F27"/>
    <w:rsid w:val="00DB2895"/>
    <w:rsid w:val="00DC017C"/>
    <w:rsid w:val="00DC3A90"/>
    <w:rsid w:val="00DD356E"/>
    <w:rsid w:val="00DF0B52"/>
    <w:rsid w:val="00E0045C"/>
    <w:rsid w:val="00E02971"/>
    <w:rsid w:val="00E0563B"/>
    <w:rsid w:val="00E50218"/>
    <w:rsid w:val="00E504F1"/>
    <w:rsid w:val="00E53A06"/>
    <w:rsid w:val="00E64969"/>
    <w:rsid w:val="00E713BE"/>
    <w:rsid w:val="00E75C3F"/>
    <w:rsid w:val="00E76881"/>
    <w:rsid w:val="00E83EB8"/>
    <w:rsid w:val="00E84FFC"/>
    <w:rsid w:val="00E94FE6"/>
    <w:rsid w:val="00E970C2"/>
    <w:rsid w:val="00EA21B2"/>
    <w:rsid w:val="00EA24A7"/>
    <w:rsid w:val="00EC0347"/>
    <w:rsid w:val="00ED0FD0"/>
    <w:rsid w:val="00ED6F32"/>
    <w:rsid w:val="00EF5110"/>
    <w:rsid w:val="00F00D7C"/>
    <w:rsid w:val="00F05FF5"/>
    <w:rsid w:val="00F060C1"/>
    <w:rsid w:val="00F100FF"/>
    <w:rsid w:val="00F1029C"/>
    <w:rsid w:val="00F33109"/>
    <w:rsid w:val="00F34248"/>
    <w:rsid w:val="00F53293"/>
    <w:rsid w:val="00F63954"/>
    <w:rsid w:val="00F71205"/>
    <w:rsid w:val="00F719B6"/>
    <w:rsid w:val="00F761D3"/>
    <w:rsid w:val="00F94FD7"/>
    <w:rsid w:val="00FA470E"/>
    <w:rsid w:val="00FA622B"/>
    <w:rsid w:val="00FA7D33"/>
    <w:rsid w:val="00FB0CCF"/>
    <w:rsid w:val="00FD08DC"/>
    <w:rsid w:val="00FF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CE47D"/>
  <w15:docId w15:val="{51CD1897-E831-404B-8AC8-87E4BB5F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81C5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7396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06F1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06F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B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762F62"/>
  </w:style>
  <w:style w:type="table" w:customStyle="1" w:styleId="Grigliatabella1">
    <w:name w:val="Griglia tabella1"/>
    <w:basedOn w:val="Tabellanormale"/>
    <w:next w:val="Grigliatabella"/>
    <w:uiPriority w:val="59"/>
    <w:rsid w:val="00762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62F62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466554"/>
    <w:pPr>
      <w:tabs>
        <w:tab w:val="center" w:pos="4819"/>
        <w:tab w:val="right" w:pos="9638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466554"/>
  </w:style>
  <w:style w:type="paragraph" w:styleId="Pidipagina">
    <w:name w:val="footer"/>
    <w:basedOn w:val="Normale"/>
    <w:link w:val="PidipaginaCarattere"/>
    <w:uiPriority w:val="99"/>
    <w:unhideWhenUsed/>
    <w:rsid w:val="00466554"/>
    <w:pPr>
      <w:tabs>
        <w:tab w:val="center" w:pos="4819"/>
        <w:tab w:val="right" w:pos="9638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554"/>
  </w:style>
  <w:style w:type="table" w:customStyle="1" w:styleId="Grigliatabella2">
    <w:name w:val="Griglia tabella2"/>
    <w:basedOn w:val="Tabellanormale"/>
    <w:next w:val="Grigliatabella"/>
    <w:uiPriority w:val="59"/>
    <w:rsid w:val="002C71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uiPriority w:val="59"/>
    <w:rsid w:val="002C71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73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C73969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81E8F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81E8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81E8F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81FDF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81FDF"/>
    <w:pPr>
      <w:spacing w:after="200"/>
    </w:pPr>
    <w:rPr>
      <w:rFonts w:asciiTheme="minorHAnsi" w:hAnsiTheme="minorHAnsi" w:cstheme="minorBidi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81FDF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81FDF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81FDF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2E3CED"/>
    <w:pPr>
      <w:spacing w:after="0" w:line="240" w:lineRule="auto"/>
    </w:pPr>
  </w:style>
  <w:style w:type="paragraph" w:styleId="NormaleWeb">
    <w:name w:val="Normal (Web)"/>
    <w:basedOn w:val="Normale"/>
    <w:uiPriority w:val="99"/>
    <w:unhideWhenUsed/>
    <w:rsid w:val="00721F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0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1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5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0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4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8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85F75-0481-4606-B8C2-80B6817A0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Check list verifiche amministrative su base documentale</vt:lpstr>
      <vt:lpstr>Tipologia di macroprocesso: Operazioni selezionate tramite appalto pubblico di s</vt:lpstr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GV14QPST2PSZ5</dc:creator>
  <cp:lastModifiedBy>GV14QPST5PSZ6</cp:lastModifiedBy>
  <cp:revision>64</cp:revision>
  <cp:lastPrinted>2015-07-21T15:02:00Z</cp:lastPrinted>
  <dcterms:created xsi:type="dcterms:W3CDTF">2018-04-26T08:40:00Z</dcterms:created>
  <dcterms:modified xsi:type="dcterms:W3CDTF">2023-12-19T16:51:00Z</dcterms:modified>
</cp:coreProperties>
</file>